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D23A1" w:rsidRPr="00EF5983" w14:paraId="16D2A3AD" w14:textId="77777777" w:rsidTr="00EF5983">
        <w:tc>
          <w:tcPr>
            <w:tcW w:w="2263" w:type="dxa"/>
            <w:vAlign w:val="center"/>
          </w:tcPr>
          <w:p w14:paraId="561B0F84" w14:textId="67760F2C" w:rsidR="005D23A1" w:rsidRPr="00EF5983" w:rsidRDefault="005D23A1" w:rsidP="00EF5983">
            <w:pPr>
              <w:rPr>
                <w:rFonts w:ascii="Verdana" w:hAnsi="Verdana"/>
              </w:rPr>
            </w:pPr>
            <w:r w:rsidRPr="00EF5983">
              <w:rPr>
                <w:rFonts w:ascii="Verdana" w:hAnsi="Verdana"/>
              </w:rPr>
              <w:t>Your name</w:t>
            </w:r>
          </w:p>
        </w:tc>
        <w:sdt>
          <w:sdtPr>
            <w:rPr>
              <w:rFonts w:ascii="Verdana" w:hAnsi="Verdana"/>
            </w:rPr>
            <w:id w:val="748544749"/>
            <w:placeholder>
              <w:docPart w:val="9A1A68502F9B4992B8F0FFB0507A1416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14:paraId="672F2606" w14:textId="23E725A8" w:rsidR="005D23A1" w:rsidRPr="00EF5983" w:rsidRDefault="00EF5983" w:rsidP="00EF5983">
                <w:pPr>
                  <w:rPr>
                    <w:rFonts w:ascii="Verdana" w:hAnsi="Verdana"/>
                  </w:rPr>
                </w:pPr>
                <w:r w:rsidRPr="001A4D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D23A1" w:rsidRPr="00EF5983" w14:paraId="4A83744C" w14:textId="77777777" w:rsidTr="00EF5983">
        <w:tc>
          <w:tcPr>
            <w:tcW w:w="2263" w:type="dxa"/>
            <w:vAlign w:val="center"/>
          </w:tcPr>
          <w:p w14:paraId="29DDE21D" w14:textId="2F6E2112" w:rsidR="005D23A1" w:rsidRPr="00EF5983" w:rsidRDefault="005D23A1" w:rsidP="00EF5983">
            <w:pPr>
              <w:rPr>
                <w:rFonts w:ascii="Verdana" w:hAnsi="Verdana"/>
              </w:rPr>
            </w:pPr>
            <w:r w:rsidRPr="00EF5983">
              <w:rPr>
                <w:rFonts w:ascii="Verdana" w:hAnsi="Verdana"/>
              </w:rPr>
              <w:t>Your contact details</w:t>
            </w:r>
          </w:p>
        </w:tc>
        <w:tc>
          <w:tcPr>
            <w:tcW w:w="6753" w:type="dxa"/>
            <w:vAlign w:val="center"/>
          </w:tcPr>
          <w:p w14:paraId="7AB9A32E" w14:textId="274531D7" w:rsidR="005D23A1" w:rsidRPr="00EF5983" w:rsidRDefault="005D23A1" w:rsidP="00EF5983">
            <w:pPr>
              <w:rPr>
                <w:rFonts w:ascii="Verdana" w:hAnsi="Verdana"/>
              </w:rPr>
            </w:pPr>
            <w:r w:rsidRPr="00EF5983">
              <w:rPr>
                <w:rFonts w:ascii="Verdana" w:hAnsi="Verdana"/>
              </w:rPr>
              <w:t>Address:</w:t>
            </w:r>
            <w:r w:rsidR="00EF5983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676304692"/>
                <w:placeholder>
                  <w:docPart w:val="BCC6BA60C6494443A07DB9C4AD9CCFE6"/>
                </w:placeholder>
                <w:showingPlcHdr/>
                <w:text/>
              </w:sdtPr>
              <w:sdtEndPr/>
              <w:sdtContent>
                <w:r w:rsidR="00EF5983" w:rsidRPr="001A4DC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74E41E7" w14:textId="4B853EB3" w:rsidR="005D23A1" w:rsidRPr="00EF5983" w:rsidRDefault="005D23A1" w:rsidP="00EF5983">
            <w:pPr>
              <w:rPr>
                <w:rFonts w:ascii="Verdana" w:hAnsi="Verdana"/>
              </w:rPr>
            </w:pPr>
            <w:r w:rsidRPr="00EF5983">
              <w:rPr>
                <w:rFonts w:ascii="Verdana" w:hAnsi="Verdana"/>
              </w:rPr>
              <w:t>Email:</w:t>
            </w:r>
            <w:r w:rsidR="00EF5983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263421561"/>
                <w:placeholder>
                  <w:docPart w:val="F5E07815F098409DB6DFB52F1CE77576"/>
                </w:placeholder>
                <w:showingPlcHdr/>
                <w:text/>
              </w:sdtPr>
              <w:sdtEndPr/>
              <w:sdtContent>
                <w:r w:rsidR="00EF5983" w:rsidRPr="001A4DC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0384A34" w14:textId="70F5E91B" w:rsidR="005D23A1" w:rsidRPr="00EF5983" w:rsidRDefault="005D23A1" w:rsidP="00EF5983">
            <w:pPr>
              <w:rPr>
                <w:rFonts w:ascii="Verdana" w:hAnsi="Verdana"/>
              </w:rPr>
            </w:pPr>
            <w:r w:rsidRPr="00EF5983">
              <w:rPr>
                <w:rFonts w:ascii="Verdana" w:hAnsi="Verdana"/>
              </w:rPr>
              <w:t>Phone:</w:t>
            </w:r>
            <w:r w:rsidR="00EF5983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897846791"/>
                <w:placeholder>
                  <w:docPart w:val="E4C28A568E8B45D588F5088EB7F805B0"/>
                </w:placeholder>
                <w:showingPlcHdr/>
                <w:text/>
              </w:sdtPr>
              <w:sdtEndPr/>
              <w:sdtContent>
                <w:r w:rsidR="00EF5983" w:rsidRPr="001A4D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23A1" w:rsidRPr="00EF5983" w14:paraId="30CCE360" w14:textId="77777777" w:rsidTr="00EF5983">
        <w:tc>
          <w:tcPr>
            <w:tcW w:w="2263" w:type="dxa"/>
            <w:vAlign w:val="center"/>
          </w:tcPr>
          <w:p w14:paraId="3011656C" w14:textId="788169B2" w:rsidR="005D23A1" w:rsidRPr="00EF5983" w:rsidRDefault="00310624" w:rsidP="00EF59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  <w:r w:rsidR="005D23A1" w:rsidRPr="00EF5983">
              <w:rPr>
                <w:rFonts w:ascii="Verdana" w:hAnsi="Verdana"/>
              </w:rPr>
              <w:t>etting name</w:t>
            </w:r>
          </w:p>
        </w:tc>
        <w:sdt>
          <w:sdtPr>
            <w:rPr>
              <w:rFonts w:ascii="Verdana" w:hAnsi="Verdana"/>
            </w:rPr>
            <w:id w:val="-1382630555"/>
            <w:placeholder>
              <w:docPart w:val="5FC5A13BF326499CB8882E21AD620CE8"/>
            </w:placeholder>
            <w:showingPlcHdr/>
            <w:text/>
          </w:sdtPr>
          <w:sdtEndPr/>
          <w:sdtContent>
            <w:tc>
              <w:tcPr>
                <w:tcW w:w="6753" w:type="dxa"/>
                <w:vAlign w:val="center"/>
              </w:tcPr>
              <w:p w14:paraId="266CA399" w14:textId="3779DFF7" w:rsidR="005D23A1" w:rsidRPr="00EF5983" w:rsidRDefault="00EF5983" w:rsidP="00EF5983">
                <w:pPr>
                  <w:rPr>
                    <w:rFonts w:ascii="Verdana" w:hAnsi="Verdana"/>
                  </w:rPr>
                </w:pPr>
                <w:r w:rsidRPr="001A4D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D23A1" w:rsidRPr="00EF5983" w14:paraId="0D597A84" w14:textId="77777777" w:rsidTr="00EF5983">
        <w:tc>
          <w:tcPr>
            <w:tcW w:w="2263" w:type="dxa"/>
            <w:vAlign w:val="center"/>
          </w:tcPr>
          <w:p w14:paraId="3F3B9598" w14:textId="5FA9D750" w:rsidR="005D23A1" w:rsidRPr="00EF5983" w:rsidRDefault="00310624" w:rsidP="00EF59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  <w:r w:rsidR="005D23A1" w:rsidRPr="00EF5983">
              <w:rPr>
                <w:rFonts w:ascii="Verdana" w:hAnsi="Verdana"/>
              </w:rPr>
              <w:t>etting contact details</w:t>
            </w:r>
          </w:p>
        </w:tc>
        <w:tc>
          <w:tcPr>
            <w:tcW w:w="6753" w:type="dxa"/>
            <w:vAlign w:val="center"/>
          </w:tcPr>
          <w:p w14:paraId="6D55EE65" w14:textId="71EA8E1F" w:rsidR="005D23A1" w:rsidRPr="00EF5983" w:rsidRDefault="005D23A1" w:rsidP="00EF5983">
            <w:pPr>
              <w:rPr>
                <w:rFonts w:ascii="Verdana" w:hAnsi="Verdana"/>
              </w:rPr>
            </w:pPr>
            <w:r w:rsidRPr="00EF5983">
              <w:rPr>
                <w:rFonts w:ascii="Verdana" w:hAnsi="Verdana"/>
              </w:rPr>
              <w:t>Address:</w:t>
            </w:r>
            <w:r w:rsidR="00EF5983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853765663"/>
                <w:placeholder>
                  <w:docPart w:val="CA91DE5F24594C55887C55F5E98E5219"/>
                </w:placeholder>
                <w:showingPlcHdr/>
                <w:text/>
              </w:sdtPr>
              <w:sdtEndPr/>
              <w:sdtContent>
                <w:r w:rsidR="00EF5983" w:rsidRPr="001A4DC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4A77D9F" w14:textId="31C5A71C" w:rsidR="005D23A1" w:rsidRPr="00EF5983" w:rsidRDefault="005D23A1" w:rsidP="00EF5983">
            <w:pPr>
              <w:rPr>
                <w:rFonts w:ascii="Verdana" w:hAnsi="Verdana"/>
              </w:rPr>
            </w:pPr>
            <w:r w:rsidRPr="00EF5983">
              <w:rPr>
                <w:rFonts w:ascii="Verdana" w:hAnsi="Verdana"/>
              </w:rPr>
              <w:t>Email:</w:t>
            </w:r>
            <w:r w:rsidR="00EF5983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791013821"/>
                <w:placeholder>
                  <w:docPart w:val="5A22F6E75B264C79A67262B60E17261A"/>
                </w:placeholder>
                <w:showingPlcHdr/>
                <w:text/>
              </w:sdtPr>
              <w:sdtEndPr/>
              <w:sdtContent>
                <w:r w:rsidR="00EF5983" w:rsidRPr="001A4DC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BE6B924" w14:textId="75350C34" w:rsidR="005D23A1" w:rsidRPr="00EF5983" w:rsidRDefault="005D23A1" w:rsidP="00EF5983">
            <w:pPr>
              <w:rPr>
                <w:rFonts w:ascii="Verdana" w:hAnsi="Verdana"/>
              </w:rPr>
            </w:pPr>
            <w:r w:rsidRPr="00EF5983">
              <w:rPr>
                <w:rFonts w:ascii="Verdana" w:hAnsi="Verdana"/>
              </w:rPr>
              <w:t>Phone:</w:t>
            </w:r>
            <w:r w:rsidR="00EF5983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895320198"/>
                <w:placeholder>
                  <w:docPart w:val="856CC94913E5444B9714EF280830EA8F"/>
                </w:placeholder>
                <w:showingPlcHdr/>
                <w:text/>
              </w:sdtPr>
              <w:sdtEndPr/>
              <w:sdtContent>
                <w:r w:rsidR="00EF5983" w:rsidRPr="001A4D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23A1" w:rsidRPr="00EF5983" w14:paraId="1AAF12ED" w14:textId="77777777" w:rsidTr="00EF5983">
        <w:tc>
          <w:tcPr>
            <w:tcW w:w="2263" w:type="dxa"/>
            <w:vAlign w:val="center"/>
          </w:tcPr>
          <w:p w14:paraId="3CBDC4BD" w14:textId="79F98AE6" w:rsidR="005D23A1" w:rsidRPr="00EF5983" w:rsidRDefault="00310624" w:rsidP="00EF59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  <w:r w:rsidR="005D23A1" w:rsidRPr="00EF5983">
              <w:rPr>
                <w:rFonts w:ascii="Verdana" w:hAnsi="Verdana"/>
              </w:rPr>
              <w:t>etting</w:t>
            </w:r>
            <w:r w:rsidR="00EF5983">
              <w:rPr>
                <w:rFonts w:ascii="Verdana" w:hAnsi="Verdana"/>
              </w:rPr>
              <w:t>’</w:t>
            </w:r>
            <w:r w:rsidR="005D23A1" w:rsidRPr="00EF5983">
              <w:rPr>
                <w:rFonts w:ascii="Verdana" w:hAnsi="Verdana"/>
              </w:rPr>
              <w:t>s current Ofsted rating and date of last inspection</w:t>
            </w:r>
          </w:p>
        </w:tc>
        <w:tc>
          <w:tcPr>
            <w:tcW w:w="6753" w:type="dxa"/>
            <w:vAlign w:val="center"/>
          </w:tcPr>
          <w:p w14:paraId="19ACB6D3" w14:textId="77777777" w:rsidR="005D23A1" w:rsidRDefault="00310624" w:rsidP="00EF59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Rating: </w:t>
            </w:r>
            <w:sdt>
              <w:sdtPr>
                <w:rPr>
                  <w:rFonts w:ascii="Verdana" w:hAnsi="Verdana"/>
                </w:rPr>
                <w:id w:val="411353605"/>
                <w:placeholder>
                  <w:docPart w:val="5D5379ECCDB74C2FBBD2908155556BB7"/>
                </w:placeholder>
                <w:showingPlcHdr/>
                <w:text/>
              </w:sdtPr>
              <w:sdtEndPr/>
              <w:sdtContent>
                <w:r w:rsidR="00EF5983" w:rsidRPr="001A4DC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73155A2" w14:textId="7DE24187" w:rsidR="00310624" w:rsidRPr="00EF5983" w:rsidRDefault="00310624" w:rsidP="00EF59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Date: </w:t>
            </w:r>
            <w:sdt>
              <w:sdtPr>
                <w:rPr>
                  <w:rFonts w:ascii="Verdana" w:hAnsi="Verdana"/>
                </w:rPr>
                <w:id w:val="-172488952"/>
                <w:placeholder>
                  <w:docPart w:val="486E54A5B4C24FDF889C120FC889F200"/>
                </w:placeholder>
                <w:showingPlcHdr/>
                <w:text/>
              </w:sdtPr>
              <w:sdtEndPr/>
              <w:sdtContent>
                <w:r w:rsidRPr="001A4DC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D23A1" w:rsidRPr="00EF5983" w14:paraId="3C5D9AB2" w14:textId="77777777" w:rsidTr="00EF5983">
        <w:tc>
          <w:tcPr>
            <w:tcW w:w="2263" w:type="dxa"/>
            <w:vAlign w:val="center"/>
          </w:tcPr>
          <w:p w14:paraId="4975D73A" w14:textId="2808E220" w:rsidR="005D23A1" w:rsidRPr="00EF5983" w:rsidRDefault="005D23A1" w:rsidP="00EF5983">
            <w:pPr>
              <w:rPr>
                <w:rFonts w:ascii="Verdana" w:hAnsi="Verdana"/>
              </w:rPr>
            </w:pPr>
            <w:r w:rsidRPr="00EF5983">
              <w:rPr>
                <w:rFonts w:ascii="Verdana" w:hAnsi="Verdana"/>
              </w:rPr>
              <w:t>Your childcare qualifications</w:t>
            </w:r>
          </w:p>
        </w:tc>
        <w:sdt>
          <w:sdtPr>
            <w:rPr>
              <w:rFonts w:ascii="Verdana" w:hAnsi="Verdana"/>
            </w:rPr>
            <w:id w:val="983903808"/>
            <w:placeholder>
              <w:docPart w:val="DefaultPlaceholder_1082065158"/>
            </w:placeholder>
            <w:showingPlcHdr/>
          </w:sdtPr>
          <w:sdtContent>
            <w:tc>
              <w:tcPr>
                <w:tcW w:w="6753" w:type="dxa"/>
                <w:vAlign w:val="center"/>
              </w:tcPr>
              <w:p w14:paraId="48CEB0B3" w14:textId="50EE41D0" w:rsidR="005D23A1" w:rsidRPr="00EF5983" w:rsidRDefault="00B73327" w:rsidP="00EF5983">
                <w:pPr>
                  <w:rPr>
                    <w:rFonts w:ascii="Verdana" w:hAnsi="Verdana"/>
                  </w:rPr>
                </w:pPr>
                <w:r w:rsidRPr="001A4D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D23A1" w:rsidRPr="00EF5983" w14:paraId="79E3A60D" w14:textId="77777777" w:rsidTr="00EF5983">
        <w:tc>
          <w:tcPr>
            <w:tcW w:w="2263" w:type="dxa"/>
            <w:vAlign w:val="center"/>
          </w:tcPr>
          <w:p w14:paraId="6E046611" w14:textId="096C1A4A" w:rsidR="005D23A1" w:rsidRPr="00EF5983" w:rsidRDefault="005D23A1" w:rsidP="00EF5983">
            <w:pPr>
              <w:rPr>
                <w:rFonts w:ascii="Verdana" w:hAnsi="Verdana"/>
              </w:rPr>
            </w:pPr>
            <w:r w:rsidRPr="00EF5983">
              <w:rPr>
                <w:rFonts w:ascii="Verdana" w:hAnsi="Verdana"/>
              </w:rPr>
              <w:t>Your early years’ experience</w:t>
            </w:r>
          </w:p>
        </w:tc>
        <w:sdt>
          <w:sdtPr>
            <w:rPr>
              <w:rFonts w:ascii="Verdana" w:hAnsi="Verdana"/>
            </w:rPr>
            <w:id w:val="985356163"/>
            <w:placeholder>
              <w:docPart w:val="DefaultPlaceholder_1082065158"/>
            </w:placeholder>
            <w:showingPlcHdr/>
          </w:sdtPr>
          <w:sdtContent>
            <w:tc>
              <w:tcPr>
                <w:tcW w:w="6753" w:type="dxa"/>
                <w:vAlign w:val="center"/>
              </w:tcPr>
              <w:p w14:paraId="39CC9E5A" w14:textId="44B997F8" w:rsidR="005D23A1" w:rsidRPr="00EF5983" w:rsidRDefault="00B73327" w:rsidP="00EF5983">
                <w:pPr>
                  <w:rPr>
                    <w:rFonts w:ascii="Verdana" w:hAnsi="Verdana"/>
                  </w:rPr>
                </w:pPr>
                <w:r w:rsidRPr="001A4D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86CC9" w:rsidRPr="00EF5983" w14:paraId="64D357CF" w14:textId="77777777" w:rsidTr="00EF5983">
        <w:tc>
          <w:tcPr>
            <w:tcW w:w="9016" w:type="dxa"/>
            <w:gridSpan w:val="2"/>
            <w:shd w:val="clear" w:color="auto" w:fill="D9E2F3" w:themeFill="accent1" w:themeFillTint="33"/>
            <w:vAlign w:val="center"/>
          </w:tcPr>
          <w:p w14:paraId="78620E81" w14:textId="396B91B3" w:rsidR="00F86CC9" w:rsidRPr="00EF5983" w:rsidRDefault="00F86CC9" w:rsidP="00EF5983">
            <w:pPr>
              <w:rPr>
                <w:rFonts w:ascii="Verdana" w:hAnsi="Verdana"/>
                <w:b/>
                <w:bCs/>
                <w:sz w:val="20"/>
              </w:rPr>
            </w:pPr>
            <w:r w:rsidRPr="00EF5983">
              <w:rPr>
                <w:rFonts w:ascii="Verdana" w:hAnsi="Verdana"/>
                <w:b/>
                <w:bCs/>
                <w:sz w:val="20"/>
              </w:rPr>
              <w:t>If you are applying to become an early years representative at the Children’s Sub Group of the Health and Wellbeing Board, please complete this section:</w:t>
            </w:r>
          </w:p>
        </w:tc>
      </w:tr>
      <w:tr w:rsidR="005D23A1" w:rsidRPr="00EF5983" w14:paraId="166DB531" w14:textId="77777777" w:rsidTr="00EF5983">
        <w:trPr>
          <w:trHeight w:val="1684"/>
        </w:trPr>
        <w:tc>
          <w:tcPr>
            <w:tcW w:w="2263" w:type="dxa"/>
            <w:shd w:val="clear" w:color="auto" w:fill="D9E2F3" w:themeFill="accent1" w:themeFillTint="33"/>
            <w:vAlign w:val="center"/>
          </w:tcPr>
          <w:p w14:paraId="2D664C3E" w14:textId="0683BD21" w:rsidR="005D23A1" w:rsidRPr="00EF5983" w:rsidRDefault="005D23A1" w:rsidP="00EF5983">
            <w:pPr>
              <w:rPr>
                <w:rFonts w:ascii="Verdana" w:hAnsi="Verdana"/>
              </w:rPr>
            </w:pPr>
            <w:bookmarkStart w:id="0" w:name="_Hlk43214326"/>
            <w:r w:rsidRPr="00EF5983">
              <w:rPr>
                <w:rFonts w:ascii="Verdana" w:hAnsi="Verdana"/>
              </w:rPr>
              <w:t xml:space="preserve">How you </w:t>
            </w:r>
            <w:r w:rsidR="00583911" w:rsidRPr="00EF5983">
              <w:rPr>
                <w:rFonts w:ascii="Verdana" w:hAnsi="Verdana"/>
              </w:rPr>
              <w:t>plan to ensure that you</w:t>
            </w:r>
            <w:r w:rsidRPr="00EF5983">
              <w:rPr>
                <w:rFonts w:ascii="Verdana" w:hAnsi="Verdana"/>
              </w:rPr>
              <w:t xml:space="preserve"> represent other early years providers as part of the sub-group</w:t>
            </w:r>
            <w:bookmarkEnd w:id="0"/>
          </w:p>
        </w:tc>
        <w:sdt>
          <w:sdtPr>
            <w:rPr>
              <w:rFonts w:ascii="Verdana" w:hAnsi="Verdana"/>
            </w:rPr>
            <w:id w:val="-918480968"/>
            <w:placeholder>
              <w:docPart w:val="DefaultPlaceholder_1082065158"/>
            </w:placeholder>
            <w:showingPlcHdr/>
          </w:sdtPr>
          <w:sdtContent>
            <w:tc>
              <w:tcPr>
                <w:tcW w:w="6753" w:type="dxa"/>
                <w:vAlign w:val="center"/>
              </w:tcPr>
              <w:p w14:paraId="4887A264" w14:textId="262CB773" w:rsidR="005D23A1" w:rsidRPr="00EF5983" w:rsidRDefault="00B73327" w:rsidP="00B73327">
                <w:pPr>
                  <w:rPr>
                    <w:rFonts w:ascii="Verdana" w:hAnsi="Verdana"/>
                  </w:rPr>
                </w:pPr>
                <w:r w:rsidRPr="001A4D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D23A1" w:rsidRPr="00EF5983" w14:paraId="3E519A42" w14:textId="77777777" w:rsidTr="00EF5983">
        <w:trPr>
          <w:trHeight w:val="1656"/>
        </w:trPr>
        <w:tc>
          <w:tcPr>
            <w:tcW w:w="2263" w:type="dxa"/>
            <w:shd w:val="clear" w:color="auto" w:fill="D9E2F3" w:themeFill="accent1" w:themeFillTint="33"/>
            <w:vAlign w:val="center"/>
          </w:tcPr>
          <w:p w14:paraId="248FCAD8" w14:textId="08E3BA96" w:rsidR="005D23A1" w:rsidRPr="00EF5983" w:rsidRDefault="005901B7" w:rsidP="00EF5983">
            <w:pPr>
              <w:rPr>
                <w:rFonts w:ascii="Verdana" w:hAnsi="Verdana"/>
              </w:rPr>
            </w:pPr>
            <w:r w:rsidRPr="00EF5983">
              <w:rPr>
                <w:rFonts w:ascii="Verdana" w:hAnsi="Verdana"/>
              </w:rPr>
              <w:t>What you hope to see achieved by the Health and Well-Being Board for West Sussex children</w:t>
            </w:r>
          </w:p>
        </w:tc>
        <w:sdt>
          <w:sdtPr>
            <w:rPr>
              <w:rFonts w:ascii="Verdana" w:hAnsi="Verdana"/>
            </w:rPr>
            <w:id w:val="-358823390"/>
            <w:placeholder>
              <w:docPart w:val="DefaultPlaceholder_1082065158"/>
            </w:placeholder>
            <w:showingPlcHdr/>
          </w:sdtPr>
          <w:sdtContent>
            <w:tc>
              <w:tcPr>
                <w:tcW w:w="6753" w:type="dxa"/>
                <w:vAlign w:val="center"/>
              </w:tcPr>
              <w:p w14:paraId="3B65754B" w14:textId="76D7C5A4" w:rsidR="005D23A1" w:rsidRPr="00EF5983" w:rsidRDefault="00B73327" w:rsidP="00EF5983">
                <w:pPr>
                  <w:rPr>
                    <w:rFonts w:ascii="Verdana" w:hAnsi="Verdana"/>
                  </w:rPr>
                </w:pPr>
                <w:r w:rsidRPr="001A4D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86CC9" w:rsidRPr="00EF5983" w14:paraId="3BA8A06F" w14:textId="77777777" w:rsidTr="00EF5983">
        <w:trPr>
          <w:trHeight w:val="429"/>
        </w:trPr>
        <w:tc>
          <w:tcPr>
            <w:tcW w:w="9016" w:type="dxa"/>
            <w:gridSpan w:val="2"/>
            <w:shd w:val="clear" w:color="auto" w:fill="FBE4D5" w:themeFill="accent2" w:themeFillTint="33"/>
            <w:vAlign w:val="center"/>
          </w:tcPr>
          <w:p w14:paraId="4B133A19" w14:textId="3197B611" w:rsidR="00F86CC9" w:rsidRPr="00EF5983" w:rsidRDefault="00F86CC9" w:rsidP="00EF5983">
            <w:pPr>
              <w:rPr>
                <w:rFonts w:ascii="Verdana" w:hAnsi="Verdana"/>
                <w:sz w:val="20"/>
              </w:rPr>
            </w:pPr>
            <w:r w:rsidRPr="00EF5983">
              <w:rPr>
                <w:rFonts w:ascii="Verdana" w:hAnsi="Verdana"/>
                <w:b/>
                <w:bCs/>
                <w:sz w:val="20"/>
              </w:rPr>
              <w:t>If you are applying to become an early years representative at the SEND and Inclusion Strategy Board, please complete this section:</w:t>
            </w:r>
          </w:p>
        </w:tc>
      </w:tr>
      <w:tr w:rsidR="00F86CC9" w:rsidRPr="00EF5983" w14:paraId="32671897" w14:textId="77777777" w:rsidTr="00EF5983">
        <w:trPr>
          <w:trHeight w:val="1939"/>
        </w:trPr>
        <w:tc>
          <w:tcPr>
            <w:tcW w:w="2263" w:type="dxa"/>
            <w:shd w:val="clear" w:color="auto" w:fill="FBE4D5" w:themeFill="accent2" w:themeFillTint="33"/>
            <w:vAlign w:val="center"/>
          </w:tcPr>
          <w:p w14:paraId="70969705" w14:textId="346C0E86" w:rsidR="00F86CC9" w:rsidRPr="00EF5983" w:rsidRDefault="00F86CC9" w:rsidP="00EF5983">
            <w:pPr>
              <w:rPr>
                <w:rFonts w:ascii="Verdana" w:hAnsi="Verdana"/>
              </w:rPr>
            </w:pPr>
            <w:r w:rsidRPr="00EF5983">
              <w:rPr>
                <w:rFonts w:ascii="Verdana" w:hAnsi="Verdana"/>
              </w:rPr>
              <w:t>How you plan to ensure that you represent other early years providers as part of the SEND Strategy Board</w:t>
            </w:r>
          </w:p>
        </w:tc>
        <w:sdt>
          <w:sdtPr>
            <w:rPr>
              <w:rFonts w:ascii="Verdana" w:hAnsi="Verdana"/>
            </w:rPr>
            <w:id w:val="459382653"/>
            <w:placeholder>
              <w:docPart w:val="DefaultPlaceholder_1082065158"/>
            </w:placeholder>
            <w:showingPlcHdr/>
          </w:sdtPr>
          <w:sdtContent>
            <w:bookmarkStart w:id="1" w:name="_GoBack" w:displacedByCustomXml="prev"/>
            <w:tc>
              <w:tcPr>
                <w:tcW w:w="6753" w:type="dxa"/>
                <w:vAlign w:val="center"/>
              </w:tcPr>
              <w:p w14:paraId="5C2C813E" w14:textId="69052391" w:rsidR="00F86CC9" w:rsidRPr="00EF5983" w:rsidRDefault="00B73327" w:rsidP="00EF5983">
                <w:pPr>
                  <w:rPr>
                    <w:rFonts w:ascii="Verdana" w:hAnsi="Verdana"/>
                  </w:rPr>
                </w:pPr>
                <w:r w:rsidRPr="001A4DCA">
                  <w:rPr>
                    <w:rStyle w:val="PlaceholderText"/>
                  </w:rPr>
                  <w:t>Click here to enter text.</w:t>
                </w:r>
              </w:p>
            </w:tc>
            <w:bookmarkEnd w:id="1" w:displacedByCustomXml="next"/>
          </w:sdtContent>
        </w:sdt>
      </w:tr>
      <w:tr w:rsidR="00F86CC9" w:rsidRPr="00EF5983" w14:paraId="7682EA96" w14:textId="77777777" w:rsidTr="00EF5983">
        <w:trPr>
          <w:trHeight w:val="1408"/>
        </w:trPr>
        <w:tc>
          <w:tcPr>
            <w:tcW w:w="2263" w:type="dxa"/>
            <w:shd w:val="clear" w:color="auto" w:fill="FBE4D5" w:themeFill="accent2" w:themeFillTint="33"/>
            <w:vAlign w:val="center"/>
          </w:tcPr>
          <w:p w14:paraId="68C915D2" w14:textId="3CFD952B" w:rsidR="00F86CC9" w:rsidRPr="00EF5983" w:rsidRDefault="00F86CC9" w:rsidP="00EF5983">
            <w:pPr>
              <w:rPr>
                <w:rFonts w:ascii="Verdana" w:hAnsi="Verdana"/>
              </w:rPr>
            </w:pPr>
            <w:r w:rsidRPr="00EF5983">
              <w:rPr>
                <w:rFonts w:ascii="Verdana" w:hAnsi="Verdana"/>
              </w:rPr>
              <w:t>What you hope to see achieved by the SEND and Inclusion Strategy Board</w:t>
            </w:r>
          </w:p>
        </w:tc>
        <w:sdt>
          <w:sdtPr>
            <w:rPr>
              <w:rFonts w:ascii="Verdana" w:hAnsi="Verdana"/>
            </w:rPr>
            <w:id w:val="1951666074"/>
            <w:placeholder>
              <w:docPart w:val="DefaultPlaceholder_1082065158"/>
            </w:placeholder>
            <w:showingPlcHdr/>
          </w:sdtPr>
          <w:sdtContent>
            <w:tc>
              <w:tcPr>
                <w:tcW w:w="6753" w:type="dxa"/>
                <w:vAlign w:val="center"/>
              </w:tcPr>
              <w:p w14:paraId="055705B7" w14:textId="70E3BD3A" w:rsidR="00F86CC9" w:rsidRPr="00EF5983" w:rsidRDefault="00B73327" w:rsidP="00EF5983">
                <w:pPr>
                  <w:rPr>
                    <w:rFonts w:ascii="Verdana" w:hAnsi="Verdana"/>
                  </w:rPr>
                </w:pPr>
                <w:r w:rsidRPr="001A4D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959D84B" w14:textId="77777777" w:rsidR="005D23A1" w:rsidRPr="00EF5983" w:rsidRDefault="005D23A1" w:rsidP="00FC68BD">
      <w:pPr>
        <w:rPr>
          <w:rFonts w:ascii="Verdana" w:hAnsi="Verdana"/>
        </w:rPr>
      </w:pPr>
    </w:p>
    <w:sectPr w:rsidR="005D23A1" w:rsidRPr="00EF598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45B64" w14:textId="77777777" w:rsidR="00EF5983" w:rsidRDefault="00EF5983" w:rsidP="00EF5983">
      <w:pPr>
        <w:spacing w:after="0" w:line="240" w:lineRule="auto"/>
      </w:pPr>
      <w:r>
        <w:separator/>
      </w:r>
    </w:p>
  </w:endnote>
  <w:endnote w:type="continuationSeparator" w:id="0">
    <w:p w14:paraId="5064DF5B" w14:textId="77777777" w:rsidR="00EF5983" w:rsidRDefault="00EF5983" w:rsidP="00EF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9EF65" w14:textId="77777777" w:rsidR="00EF5983" w:rsidRDefault="00EF5983" w:rsidP="00EF5983">
    <w:pPr>
      <w:pStyle w:val="Footer"/>
    </w:pPr>
    <w:r>
      <w:rPr>
        <w:noProof/>
        <w:lang w:eastAsia="en-GB"/>
      </w:rPr>
      <w:drawing>
        <wp:inline distT="0" distB="0" distL="0" distR="0" wp14:anchorId="37ED0F01" wp14:editId="1C655C34">
          <wp:extent cx="1326995" cy="451937"/>
          <wp:effectExtent l="0" t="0" r="6985" b="5715"/>
          <wp:docPr id="3" name="Picture 3" descr="West Sussex County Council logo" title="West Sussex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351" cy="452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AB31A2" w14:textId="42F8CD7C" w:rsidR="00EF5983" w:rsidRDefault="00EF5983" w:rsidP="00EF5983">
    <w:pPr>
      <w:pStyle w:val="Footer"/>
    </w:pPr>
    <w:r>
      <w:t xml:space="preserve">Page </w:t>
    </w:r>
    <w:r>
      <w:rPr>
        <w:sz w:val="24"/>
        <w:szCs w:val="24"/>
      </w:rPr>
      <w:fldChar w:fldCharType="begin"/>
    </w:r>
    <w:r>
      <w:instrText xml:space="preserve"> PAGE </w:instrText>
    </w:r>
    <w:r>
      <w:rPr>
        <w:sz w:val="24"/>
        <w:szCs w:val="24"/>
      </w:rPr>
      <w:fldChar w:fldCharType="separate"/>
    </w:r>
    <w:r w:rsidR="00B73327">
      <w:rPr>
        <w:noProof/>
      </w:rPr>
      <w:t>1</w:t>
    </w:r>
    <w:r>
      <w:rPr>
        <w:sz w:val="24"/>
        <w:szCs w:val="24"/>
      </w:rPr>
      <w:fldChar w:fldCharType="end"/>
    </w:r>
    <w:r>
      <w:t xml:space="preserve"> of </w:t>
    </w:r>
    <w:fldSimple w:instr=" NUMPAGES  ">
      <w:r w:rsidR="00B73327">
        <w:rPr>
          <w:noProof/>
        </w:rPr>
        <w:t>1</w:t>
      </w:r>
    </w:fldSimple>
    <w:r>
      <w:rPr>
        <w:sz w:val="24"/>
        <w:szCs w:val="24"/>
      </w:rPr>
      <w:t xml:space="preserve"> – Return completed application to family.info.service@westsussex.gov.uk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FD8F2" w14:textId="77777777" w:rsidR="00EF5983" w:rsidRDefault="00EF5983" w:rsidP="00EF5983">
      <w:pPr>
        <w:spacing w:after="0" w:line="240" w:lineRule="auto"/>
      </w:pPr>
      <w:r>
        <w:separator/>
      </w:r>
    </w:p>
  </w:footnote>
  <w:footnote w:type="continuationSeparator" w:id="0">
    <w:p w14:paraId="3EC3BFC8" w14:textId="77777777" w:rsidR="00EF5983" w:rsidRDefault="00EF5983" w:rsidP="00EF5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74950" w14:textId="47EA8CBC" w:rsidR="00310624" w:rsidRPr="00310624" w:rsidRDefault="00310624">
    <w:pPr>
      <w:pStyle w:val="Header"/>
      <w:rPr>
        <w:color w:val="0070C0"/>
        <w:sz w:val="28"/>
        <w:szCs w:val="28"/>
      </w:rPr>
    </w:pPr>
    <w:r w:rsidRPr="00310624">
      <w:rPr>
        <w:rFonts w:ascii="Verdana" w:hAnsi="Verdana"/>
        <w:b/>
        <w:bCs/>
        <w:color w:val="0070C0"/>
        <w:sz w:val="28"/>
        <w:szCs w:val="28"/>
      </w:rPr>
      <w:t>Application to become an early years representative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46843"/>
    <w:multiLevelType w:val="hybridMultilevel"/>
    <w:tmpl w:val="5AF4B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A1"/>
    <w:rsid w:val="00310624"/>
    <w:rsid w:val="00583911"/>
    <w:rsid w:val="005901B7"/>
    <w:rsid w:val="005D23A1"/>
    <w:rsid w:val="006A6ED4"/>
    <w:rsid w:val="007049BE"/>
    <w:rsid w:val="00B73327"/>
    <w:rsid w:val="00C05B64"/>
    <w:rsid w:val="00CF14EB"/>
    <w:rsid w:val="00EF5983"/>
    <w:rsid w:val="00F86CC9"/>
    <w:rsid w:val="00FC68BD"/>
    <w:rsid w:val="00F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1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1B7"/>
    <w:pPr>
      <w:spacing w:after="0" w:line="240" w:lineRule="auto"/>
      <w:ind w:left="720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EF59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83"/>
  </w:style>
  <w:style w:type="paragraph" w:styleId="Footer">
    <w:name w:val="footer"/>
    <w:basedOn w:val="Normal"/>
    <w:link w:val="FooterChar"/>
    <w:uiPriority w:val="99"/>
    <w:unhideWhenUsed/>
    <w:rsid w:val="00EF5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983"/>
  </w:style>
  <w:style w:type="character" w:customStyle="1" w:styleId="Heading1Char">
    <w:name w:val="Heading 1 Char"/>
    <w:basedOn w:val="DefaultParagraphFont"/>
    <w:link w:val="Heading1"/>
    <w:uiPriority w:val="9"/>
    <w:rsid w:val="00EF598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1B7"/>
    <w:pPr>
      <w:spacing w:after="0" w:line="240" w:lineRule="auto"/>
      <w:ind w:left="720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EF59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83"/>
  </w:style>
  <w:style w:type="paragraph" w:styleId="Footer">
    <w:name w:val="footer"/>
    <w:basedOn w:val="Normal"/>
    <w:link w:val="FooterChar"/>
    <w:uiPriority w:val="99"/>
    <w:unhideWhenUsed/>
    <w:rsid w:val="00EF5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983"/>
  </w:style>
  <w:style w:type="character" w:customStyle="1" w:styleId="Heading1Char">
    <w:name w:val="Heading 1 Char"/>
    <w:basedOn w:val="DefaultParagraphFont"/>
    <w:link w:val="Heading1"/>
    <w:uiPriority w:val="9"/>
    <w:rsid w:val="00EF598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343D1-B9EB-4F73-AF9C-88CA57315752}"/>
      </w:docPartPr>
      <w:docPartBody>
        <w:p w14:paraId="1F1D10CF" w14:textId="31B2655B" w:rsidR="000A1EBE" w:rsidRDefault="00695DB8">
          <w:r w:rsidRPr="001A4DCA">
            <w:rPr>
              <w:rStyle w:val="PlaceholderText"/>
            </w:rPr>
            <w:t>Click here to enter text.</w:t>
          </w:r>
        </w:p>
      </w:docPartBody>
    </w:docPart>
    <w:docPart>
      <w:docPartPr>
        <w:name w:val="9A1A68502F9B4992B8F0FFB0507A1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ED0F5-1CE8-42C7-8AD1-94F32F8366E1}"/>
      </w:docPartPr>
      <w:docPartBody>
        <w:p w14:paraId="634E2919" w14:textId="488B86B0" w:rsidR="00000000" w:rsidRDefault="000A1EBE" w:rsidP="000A1EBE">
          <w:pPr>
            <w:pStyle w:val="9A1A68502F9B4992B8F0FFB0507A1416"/>
          </w:pPr>
          <w:r w:rsidRPr="001A4DCA">
            <w:rPr>
              <w:rStyle w:val="PlaceholderText"/>
            </w:rPr>
            <w:t>Click here to enter text.</w:t>
          </w:r>
        </w:p>
      </w:docPartBody>
    </w:docPart>
    <w:docPart>
      <w:docPartPr>
        <w:name w:val="BCC6BA60C6494443A07DB9C4AD9CC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80B4C-BE58-4EE3-B70F-24B1A6C29E9F}"/>
      </w:docPartPr>
      <w:docPartBody>
        <w:p w14:paraId="2BBAE947" w14:textId="3C940C61" w:rsidR="00000000" w:rsidRDefault="000A1EBE" w:rsidP="000A1EBE">
          <w:pPr>
            <w:pStyle w:val="BCC6BA60C6494443A07DB9C4AD9CCFE6"/>
          </w:pPr>
          <w:r w:rsidRPr="001A4DCA">
            <w:rPr>
              <w:rStyle w:val="PlaceholderText"/>
            </w:rPr>
            <w:t>Click here to enter text.</w:t>
          </w:r>
        </w:p>
      </w:docPartBody>
    </w:docPart>
    <w:docPart>
      <w:docPartPr>
        <w:name w:val="F5E07815F098409DB6DFB52F1CE77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D5D15-1CA1-475D-9E8E-09335DC8EF79}"/>
      </w:docPartPr>
      <w:docPartBody>
        <w:p w14:paraId="16ABB8F0" w14:textId="54E27E8B" w:rsidR="00000000" w:rsidRDefault="000A1EBE" w:rsidP="000A1EBE">
          <w:pPr>
            <w:pStyle w:val="F5E07815F098409DB6DFB52F1CE77576"/>
          </w:pPr>
          <w:r w:rsidRPr="001A4DCA">
            <w:rPr>
              <w:rStyle w:val="PlaceholderText"/>
            </w:rPr>
            <w:t>Click here to enter text.</w:t>
          </w:r>
        </w:p>
      </w:docPartBody>
    </w:docPart>
    <w:docPart>
      <w:docPartPr>
        <w:name w:val="E4C28A568E8B45D588F5088EB7F80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654D-A1D8-4413-AC0E-5A2786D46C29}"/>
      </w:docPartPr>
      <w:docPartBody>
        <w:p w14:paraId="101D6C8C" w14:textId="53D9E65D" w:rsidR="00000000" w:rsidRDefault="000A1EBE" w:rsidP="000A1EBE">
          <w:pPr>
            <w:pStyle w:val="E4C28A568E8B45D588F5088EB7F805B0"/>
          </w:pPr>
          <w:r w:rsidRPr="001A4DCA">
            <w:rPr>
              <w:rStyle w:val="PlaceholderText"/>
            </w:rPr>
            <w:t>Click here to enter text.</w:t>
          </w:r>
        </w:p>
      </w:docPartBody>
    </w:docPart>
    <w:docPart>
      <w:docPartPr>
        <w:name w:val="5FC5A13BF326499CB8882E21AD620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736BE-5E6E-4A63-B27D-A64B16B51C47}"/>
      </w:docPartPr>
      <w:docPartBody>
        <w:p w14:paraId="69675DC4" w14:textId="3D851C31" w:rsidR="00000000" w:rsidRDefault="000A1EBE" w:rsidP="000A1EBE">
          <w:pPr>
            <w:pStyle w:val="5FC5A13BF326499CB8882E21AD620CE8"/>
          </w:pPr>
          <w:r w:rsidRPr="001A4DCA">
            <w:rPr>
              <w:rStyle w:val="PlaceholderText"/>
            </w:rPr>
            <w:t>Click here to enter text.</w:t>
          </w:r>
        </w:p>
      </w:docPartBody>
    </w:docPart>
    <w:docPart>
      <w:docPartPr>
        <w:name w:val="CA91DE5F24594C55887C55F5E98E5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1C499-CA7F-4BF3-BB3B-4EA0D1276A19}"/>
      </w:docPartPr>
      <w:docPartBody>
        <w:p w14:paraId="36976489" w14:textId="68F8A25A" w:rsidR="00000000" w:rsidRDefault="000A1EBE" w:rsidP="000A1EBE">
          <w:pPr>
            <w:pStyle w:val="CA91DE5F24594C55887C55F5E98E5219"/>
          </w:pPr>
          <w:r w:rsidRPr="001A4DCA">
            <w:rPr>
              <w:rStyle w:val="PlaceholderText"/>
            </w:rPr>
            <w:t>Click here to enter text.</w:t>
          </w:r>
        </w:p>
      </w:docPartBody>
    </w:docPart>
    <w:docPart>
      <w:docPartPr>
        <w:name w:val="5A22F6E75B264C79A67262B60E172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2E3B9-C666-4973-B1A0-F39602172A39}"/>
      </w:docPartPr>
      <w:docPartBody>
        <w:p w14:paraId="25793495" w14:textId="35E30275" w:rsidR="00000000" w:rsidRDefault="000A1EBE" w:rsidP="000A1EBE">
          <w:pPr>
            <w:pStyle w:val="5A22F6E75B264C79A67262B60E17261A"/>
          </w:pPr>
          <w:r w:rsidRPr="001A4DCA">
            <w:rPr>
              <w:rStyle w:val="PlaceholderText"/>
            </w:rPr>
            <w:t>Click here to enter text.</w:t>
          </w:r>
        </w:p>
      </w:docPartBody>
    </w:docPart>
    <w:docPart>
      <w:docPartPr>
        <w:name w:val="856CC94913E5444B9714EF280830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01D65-4E83-42D8-9C44-C8774A265CC7}"/>
      </w:docPartPr>
      <w:docPartBody>
        <w:p w14:paraId="60E22389" w14:textId="5E7A2139" w:rsidR="00000000" w:rsidRDefault="000A1EBE" w:rsidP="000A1EBE">
          <w:pPr>
            <w:pStyle w:val="856CC94913E5444B9714EF280830EA8F"/>
          </w:pPr>
          <w:r w:rsidRPr="001A4DCA">
            <w:rPr>
              <w:rStyle w:val="PlaceholderText"/>
            </w:rPr>
            <w:t>Click here to enter text.</w:t>
          </w:r>
        </w:p>
      </w:docPartBody>
    </w:docPart>
    <w:docPart>
      <w:docPartPr>
        <w:name w:val="5D5379ECCDB74C2FBBD2908155556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9B402-B938-40A6-A372-EB3060C3E6CB}"/>
      </w:docPartPr>
      <w:docPartBody>
        <w:p w14:paraId="0E597B79" w14:textId="19E29CCA" w:rsidR="00000000" w:rsidRDefault="000A1EBE" w:rsidP="000A1EBE">
          <w:pPr>
            <w:pStyle w:val="5D5379ECCDB74C2FBBD2908155556BB7"/>
          </w:pPr>
          <w:r w:rsidRPr="001A4DCA">
            <w:rPr>
              <w:rStyle w:val="PlaceholderText"/>
            </w:rPr>
            <w:t>Click here to enter text.</w:t>
          </w:r>
        </w:p>
      </w:docPartBody>
    </w:docPart>
    <w:docPart>
      <w:docPartPr>
        <w:name w:val="486E54A5B4C24FDF889C120FC889F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4E98D-A933-46E2-9A7E-AAAEEC585298}"/>
      </w:docPartPr>
      <w:docPartBody>
        <w:p w14:paraId="25A59DF8" w14:textId="5DA9E97D" w:rsidR="00000000" w:rsidRDefault="000A1EBE" w:rsidP="000A1EBE">
          <w:pPr>
            <w:pStyle w:val="486E54A5B4C24FDF889C120FC889F200"/>
          </w:pPr>
          <w:r w:rsidRPr="001A4DC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B8"/>
    <w:rsid w:val="000A1EBE"/>
    <w:rsid w:val="0069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EBE"/>
    <w:rPr>
      <w:color w:val="808080"/>
    </w:rPr>
  </w:style>
  <w:style w:type="paragraph" w:customStyle="1" w:styleId="9A1A68502F9B4992B8F0FFB0507A1416">
    <w:name w:val="9A1A68502F9B4992B8F0FFB0507A1416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BCC6BA60C6494443A07DB9C4AD9CCFE6">
    <w:name w:val="BCC6BA60C6494443A07DB9C4AD9CCFE6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F5E07815F098409DB6DFB52F1CE77576">
    <w:name w:val="F5E07815F098409DB6DFB52F1CE77576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E4C28A568E8B45D588F5088EB7F805B0">
    <w:name w:val="E4C28A568E8B45D588F5088EB7F805B0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5FC5A13BF326499CB8882E21AD620CE8">
    <w:name w:val="5FC5A13BF326499CB8882E21AD620CE8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CA91DE5F24594C55887C55F5E98E5219">
    <w:name w:val="CA91DE5F24594C55887C55F5E98E5219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5A22F6E75B264C79A67262B60E17261A">
    <w:name w:val="5A22F6E75B264C79A67262B60E17261A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856CC94913E5444B9714EF280830EA8F">
    <w:name w:val="856CC94913E5444B9714EF280830EA8F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5D5379ECCDB74C2FBBD2908155556BB7">
    <w:name w:val="5D5379ECCDB74C2FBBD2908155556BB7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486E54A5B4C24FDF889C120FC889F200">
    <w:name w:val="486E54A5B4C24FDF889C120FC889F200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88864D0731C3417795EF862009EFBBDC">
    <w:name w:val="88864D0731C3417795EF862009EFBBDC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00F8DB49F6D04BE3AFE88FBA2F58B4D7">
    <w:name w:val="00F8DB49F6D04BE3AFE88FBA2F58B4D7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B6BDBAC08C2249A299C07AEAFDEB5870">
    <w:name w:val="B6BDBAC08C2249A299C07AEAFDEB5870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7E41110396FC47FF9C0CF99B4BE0D54F">
    <w:name w:val="7E41110396FC47FF9C0CF99B4BE0D54F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7E8D96ED15204BCA9047618307CFC4E2">
    <w:name w:val="7E8D96ED15204BCA9047618307CFC4E2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4188DBC7B87740EF9E4B37F88759D2C7">
    <w:name w:val="4188DBC7B87740EF9E4B37F88759D2C7"/>
    <w:rsid w:val="000A1EBE"/>
    <w:pPr>
      <w:spacing w:after="160" w:line="259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EBE"/>
    <w:rPr>
      <w:color w:val="808080"/>
    </w:rPr>
  </w:style>
  <w:style w:type="paragraph" w:customStyle="1" w:styleId="9A1A68502F9B4992B8F0FFB0507A1416">
    <w:name w:val="9A1A68502F9B4992B8F0FFB0507A1416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BCC6BA60C6494443A07DB9C4AD9CCFE6">
    <w:name w:val="BCC6BA60C6494443A07DB9C4AD9CCFE6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F5E07815F098409DB6DFB52F1CE77576">
    <w:name w:val="F5E07815F098409DB6DFB52F1CE77576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E4C28A568E8B45D588F5088EB7F805B0">
    <w:name w:val="E4C28A568E8B45D588F5088EB7F805B0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5FC5A13BF326499CB8882E21AD620CE8">
    <w:name w:val="5FC5A13BF326499CB8882E21AD620CE8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CA91DE5F24594C55887C55F5E98E5219">
    <w:name w:val="CA91DE5F24594C55887C55F5E98E5219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5A22F6E75B264C79A67262B60E17261A">
    <w:name w:val="5A22F6E75B264C79A67262B60E17261A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856CC94913E5444B9714EF280830EA8F">
    <w:name w:val="856CC94913E5444B9714EF280830EA8F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5D5379ECCDB74C2FBBD2908155556BB7">
    <w:name w:val="5D5379ECCDB74C2FBBD2908155556BB7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486E54A5B4C24FDF889C120FC889F200">
    <w:name w:val="486E54A5B4C24FDF889C120FC889F200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88864D0731C3417795EF862009EFBBDC">
    <w:name w:val="88864D0731C3417795EF862009EFBBDC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00F8DB49F6D04BE3AFE88FBA2F58B4D7">
    <w:name w:val="00F8DB49F6D04BE3AFE88FBA2F58B4D7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B6BDBAC08C2249A299C07AEAFDEB5870">
    <w:name w:val="B6BDBAC08C2249A299C07AEAFDEB5870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7E41110396FC47FF9C0CF99B4BE0D54F">
    <w:name w:val="7E41110396FC47FF9C0CF99B4BE0D54F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7E8D96ED15204BCA9047618307CFC4E2">
    <w:name w:val="7E8D96ED15204BCA9047618307CFC4E2"/>
    <w:rsid w:val="000A1EBE"/>
    <w:pPr>
      <w:spacing w:after="160" w:line="259" w:lineRule="auto"/>
    </w:pPr>
    <w:rPr>
      <w:rFonts w:eastAsiaTheme="minorHAnsi"/>
      <w:lang w:eastAsia="en-US"/>
    </w:rPr>
  </w:style>
  <w:style w:type="paragraph" w:customStyle="1" w:styleId="4188DBC7B87740EF9E4B37F88759D2C7">
    <w:name w:val="4188DBC7B87740EF9E4B37F88759D2C7"/>
    <w:rsid w:val="000A1EBE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Woods</dc:creator>
  <cp:lastModifiedBy>Daniel Rosa</cp:lastModifiedBy>
  <cp:revision>4</cp:revision>
  <dcterms:created xsi:type="dcterms:W3CDTF">2020-08-13T07:31:00Z</dcterms:created>
  <dcterms:modified xsi:type="dcterms:W3CDTF">2020-08-13T11:55:00Z</dcterms:modified>
</cp:coreProperties>
</file>