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50B3C1" w14:textId="604D53AF" w:rsidR="00D77959" w:rsidRDefault="007454D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84ACE4" wp14:editId="71E20987">
                <wp:simplePos x="0" y="0"/>
                <wp:positionH relativeFrom="column">
                  <wp:posOffset>3901440</wp:posOffset>
                </wp:positionH>
                <wp:positionV relativeFrom="paragraph">
                  <wp:posOffset>2877185</wp:posOffset>
                </wp:positionV>
                <wp:extent cx="2687320" cy="4800600"/>
                <wp:effectExtent l="0" t="0" r="508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7320" cy="480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001B73" w14:textId="059037F2" w:rsidR="00317B6E" w:rsidRDefault="00BC44A2" w:rsidP="00390633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MAG</w:t>
                            </w:r>
                          </w:p>
                          <w:p w14:paraId="22895004" w14:textId="6BD9FF58" w:rsidR="008A5FDA" w:rsidRDefault="008A5FDA" w:rsidP="00390633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13011694" w14:textId="2C74AF0F" w:rsidR="00E83D7F" w:rsidRPr="007454D7" w:rsidRDefault="0045000D" w:rsidP="00390633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Food &amp; Beverage Roles</w:t>
                            </w:r>
                          </w:p>
                          <w:p w14:paraId="7CF2869D" w14:textId="77777777" w:rsidR="008A5FDA" w:rsidRPr="008A5FDA" w:rsidRDefault="008A5FDA" w:rsidP="00390633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2335C1DB" w14:textId="0B88011F" w:rsidR="007454D7" w:rsidRDefault="007454D7" w:rsidP="006F579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Monday </w:t>
                            </w:r>
                            <w:r w:rsidR="00BC44A2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7</w:t>
                            </w:r>
                            <w:r w:rsidR="00BC44A2" w:rsidRPr="00BC44A2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="00BC44A2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February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2022 </w:t>
                            </w:r>
                          </w:p>
                          <w:p w14:paraId="4650783E" w14:textId="5F98D457" w:rsidR="007454D7" w:rsidRDefault="00E83D7F" w:rsidP="006F579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to</w:t>
                            </w:r>
                          </w:p>
                          <w:p w14:paraId="2F8E7BB1" w14:textId="0C230E18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Friday </w:t>
                            </w:r>
                            <w:r w:rsidR="00C43323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1</w:t>
                            </w:r>
                            <w:r w:rsidR="00BC44A2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1</w:t>
                            </w:r>
                            <w:bookmarkStart w:id="0" w:name="_GoBack"/>
                            <w:bookmarkEnd w:id="0"/>
                            <w:r w:rsidR="00BC44A2" w:rsidRPr="00BC44A2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="00BC44A2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February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2022</w:t>
                            </w:r>
                          </w:p>
                          <w:p w14:paraId="6929B0B9" w14:textId="77777777" w:rsidR="007454D7" w:rsidRDefault="007454D7" w:rsidP="007454D7">
                            <w:p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C3D7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The course includes</w:t>
                            </w:r>
                          </w:p>
                          <w:p w14:paraId="7F6DA163" w14:textId="77777777" w:rsidR="007454D7" w:rsidRPr="00942FC2" w:rsidRDefault="007454D7" w:rsidP="007454D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942FC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Certificate for Introduction to Customer Services (Entry 3)</w:t>
                            </w:r>
                          </w:p>
                          <w:p w14:paraId="2BD560A8" w14:textId="77777777" w:rsidR="007454D7" w:rsidRPr="00942FC2" w:rsidRDefault="007454D7" w:rsidP="007454D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942FC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NCFE Certificate E3 in Employability Skills</w:t>
                            </w:r>
                          </w:p>
                          <w:p w14:paraId="2AB141D5" w14:textId="77777777" w:rsidR="007454D7" w:rsidRPr="00942FC2" w:rsidRDefault="007454D7" w:rsidP="007454D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Guaranteed Interview</w:t>
                            </w:r>
                          </w:p>
                          <w:p w14:paraId="0CD66FE3" w14:textId="198F0493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1EAF3C38" w14:textId="43A5E864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4ED11912" w14:textId="46BBB216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29ABDB12" w14:textId="41001CA7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3C5807B6" w14:textId="182CB12E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0595DFF2" w14:textId="61BCFD29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2A48FB37" w14:textId="4CDA4758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6CEFD70E" w14:textId="481A16FE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2BF0DF1F" w14:textId="52AC81BA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3EF991C4" w14:textId="0759D3D7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1C208519" w14:textId="269EC715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564A7867" w14:textId="6968F30D" w:rsidR="00BC3D77" w:rsidRPr="00BC3D77" w:rsidRDefault="00BC3D77" w:rsidP="00390AE6">
                            <w:pPr>
                              <w:spacing w:after="240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  <w:p w14:paraId="408E9185" w14:textId="31EF0D7F" w:rsidR="00BC3D77" w:rsidRDefault="00BC3D77" w:rsidP="006F579D">
                            <w:p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C3D7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The course includes</w:t>
                            </w:r>
                          </w:p>
                          <w:p w14:paraId="3AE59FFF" w14:textId="14D48F4C" w:rsidR="00EE3D32" w:rsidRPr="00942FC2" w:rsidRDefault="00EE3D32" w:rsidP="00EE3D3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942FC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Certificate for Introduction to Customer Services (Entry 3)</w:t>
                            </w:r>
                          </w:p>
                          <w:p w14:paraId="398A0F68" w14:textId="4362F0A8" w:rsidR="00EE3D32" w:rsidRPr="00942FC2" w:rsidRDefault="00EE3D32" w:rsidP="00EE3D3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942FC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NCFE Certificate E3 in Employability Skills</w:t>
                            </w:r>
                          </w:p>
                          <w:p w14:paraId="45B73466" w14:textId="1FF1DDA2" w:rsidR="00EE3D32" w:rsidRPr="00942FC2" w:rsidRDefault="00942FC2" w:rsidP="00EE3D3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942FC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NCFE Lv1 Award in Mental Health Needs</w:t>
                            </w:r>
                          </w:p>
                          <w:p w14:paraId="1CD04700" w14:textId="5E33BEAC" w:rsidR="00942FC2" w:rsidRDefault="00942FC2" w:rsidP="00EE3D3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942FC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NCFE LV1 CERT IN Exploring the Aviation Industry</w:t>
                            </w:r>
                          </w:p>
                          <w:p w14:paraId="0226A8A6" w14:textId="2D11D98A" w:rsidR="00942FC2" w:rsidRPr="00942FC2" w:rsidRDefault="00942FC2" w:rsidP="00EE3D3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Guaranteed Interview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684ACE4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07.2pt;margin-top:226.55pt;width:211.6pt;height:378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" filled="f" stroked="f">
                <v:textbox inset="0,0,1mm,0">
                  <w:txbxContent>
                    <w:p w14:paraId="43001B73" w14:textId="059037F2" w:rsidR="00317B6E" w:rsidRDefault="00BC44A2" w:rsidP="00390633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MAG</w:t>
                      </w:r>
                    </w:p>
                    <w:p w14:paraId="22895004" w14:textId="6BD9FF58" w:rsidR="008A5FDA" w:rsidRDefault="008A5FDA" w:rsidP="00390633">
                      <w:pP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13011694" w14:textId="2C74AF0F" w:rsidR="00E83D7F" w:rsidRPr="007454D7" w:rsidRDefault="0045000D" w:rsidP="00390633">
                      <w:pPr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>Food &amp; Beverage Roles</w:t>
                      </w:r>
                    </w:p>
                    <w:p w14:paraId="7CF2869D" w14:textId="77777777" w:rsidR="008A5FDA" w:rsidRPr="008A5FDA" w:rsidRDefault="008A5FDA" w:rsidP="00390633">
                      <w:pP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2335C1DB" w14:textId="0B88011F" w:rsidR="007454D7" w:rsidRDefault="007454D7" w:rsidP="006F579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Monday </w:t>
                      </w:r>
                      <w:r w:rsidR="00BC44A2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7</w:t>
                      </w:r>
                      <w:r w:rsidR="00BC44A2" w:rsidRPr="00BC44A2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="00BC44A2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 February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2022 </w:t>
                      </w:r>
                    </w:p>
                    <w:p w14:paraId="4650783E" w14:textId="5F98D457" w:rsidR="007454D7" w:rsidRDefault="00E83D7F" w:rsidP="006F579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to</w:t>
                      </w:r>
                    </w:p>
                    <w:p w14:paraId="2F8E7BB1" w14:textId="0C230E18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Friday </w:t>
                      </w:r>
                      <w:r w:rsidR="00C43323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1</w:t>
                      </w:r>
                      <w:r w:rsidR="00BC44A2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1</w:t>
                      </w:r>
                      <w:bookmarkStart w:id="1" w:name="_GoBack"/>
                      <w:bookmarkEnd w:id="1"/>
                      <w:r w:rsidR="00BC44A2" w:rsidRPr="00BC44A2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="00BC44A2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 February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 2022</w:t>
                      </w:r>
                    </w:p>
                    <w:p w14:paraId="6929B0B9" w14:textId="77777777" w:rsidR="007454D7" w:rsidRDefault="007454D7" w:rsidP="007454D7">
                      <w:p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BC3D77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The course includes</w:t>
                      </w:r>
                    </w:p>
                    <w:p w14:paraId="7F6DA163" w14:textId="77777777" w:rsidR="007454D7" w:rsidRPr="00942FC2" w:rsidRDefault="007454D7" w:rsidP="007454D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942FC2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Certificate for Introduction to Customer Services (Entry 3)</w:t>
                      </w:r>
                    </w:p>
                    <w:p w14:paraId="2BD560A8" w14:textId="77777777" w:rsidR="007454D7" w:rsidRPr="00942FC2" w:rsidRDefault="007454D7" w:rsidP="007454D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942FC2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NCFE Certificate E3 in Employability Skills</w:t>
                      </w:r>
                    </w:p>
                    <w:p w14:paraId="2AB141D5" w14:textId="77777777" w:rsidR="007454D7" w:rsidRPr="00942FC2" w:rsidRDefault="007454D7" w:rsidP="007454D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Guaranteed Interview</w:t>
                      </w:r>
                    </w:p>
                    <w:p w14:paraId="0CD66FE3" w14:textId="198F0493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1EAF3C38" w14:textId="43A5E864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4ED11912" w14:textId="46BBB216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29ABDB12" w14:textId="41001CA7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3C5807B6" w14:textId="182CB12E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0595DFF2" w14:textId="61BCFD29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2A48FB37" w14:textId="4CDA4758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6CEFD70E" w14:textId="481A16FE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2BF0DF1F" w14:textId="52AC81BA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3EF991C4" w14:textId="0759D3D7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1C208519" w14:textId="269EC715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564A7867" w14:textId="6968F30D" w:rsidR="00BC3D77" w:rsidRPr="00BC3D77" w:rsidRDefault="00BC3D77" w:rsidP="00390AE6">
                      <w:pPr>
                        <w:spacing w:after="240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  <w:p w14:paraId="408E9185" w14:textId="31EF0D7F" w:rsidR="00BC3D77" w:rsidRDefault="00BC3D77" w:rsidP="006F579D">
                      <w:p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BC3D77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The course includes</w:t>
                      </w:r>
                    </w:p>
                    <w:p w14:paraId="3AE59FFF" w14:textId="14D48F4C" w:rsidR="00EE3D32" w:rsidRPr="00942FC2" w:rsidRDefault="00EE3D32" w:rsidP="00EE3D3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942FC2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Certificate for Introduction to Customer Services (Entry 3)</w:t>
                      </w:r>
                    </w:p>
                    <w:p w14:paraId="398A0F68" w14:textId="4362F0A8" w:rsidR="00EE3D32" w:rsidRPr="00942FC2" w:rsidRDefault="00EE3D32" w:rsidP="00EE3D3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942FC2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NCFE Certificate E3 in Employability Skills</w:t>
                      </w:r>
                    </w:p>
                    <w:p w14:paraId="45B73466" w14:textId="1FF1DDA2" w:rsidR="00EE3D32" w:rsidRPr="00942FC2" w:rsidRDefault="00942FC2" w:rsidP="00EE3D3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942FC2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NCFE Lv1 Award in Mental Health Needs</w:t>
                      </w:r>
                    </w:p>
                    <w:p w14:paraId="1CD04700" w14:textId="5E33BEAC" w:rsidR="00942FC2" w:rsidRDefault="00942FC2" w:rsidP="00EE3D3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942FC2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NCFE LV1 CERT IN Exploring the Aviation Industry</w:t>
                      </w:r>
                    </w:p>
                    <w:p w14:paraId="0226A8A6" w14:textId="2D11D98A" w:rsidR="00942FC2" w:rsidRPr="00942FC2" w:rsidRDefault="00942FC2" w:rsidP="00EE3D3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Guaranteed Interview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1644"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1210F901" wp14:editId="4EBBE5CA">
            <wp:simplePos x="0" y="0"/>
            <wp:positionH relativeFrom="page">
              <wp:posOffset>1269</wp:posOffset>
            </wp:positionH>
            <wp:positionV relativeFrom="page">
              <wp:posOffset>12065</wp:posOffset>
            </wp:positionV>
            <wp:extent cx="7555189" cy="10718688"/>
            <wp:effectExtent l="0" t="0" r="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_background_airport_academ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189" cy="10718688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0A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16555B" wp14:editId="54EFCFAF">
                <wp:simplePos x="0" y="0"/>
                <wp:positionH relativeFrom="column">
                  <wp:posOffset>3919220</wp:posOffset>
                </wp:positionH>
                <wp:positionV relativeFrom="paragraph">
                  <wp:posOffset>8034655</wp:posOffset>
                </wp:positionV>
                <wp:extent cx="2704465" cy="710565"/>
                <wp:effectExtent l="0" t="0" r="13335" b="63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4465" cy="710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5CD2F7" w14:textId="77777777" w:rsidR="00BC3D77" w:rsidRPr="006F579D" w:rsidRDefault="00BC3D77" w:rsidP="00390A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ind w:right="-216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6F579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Eligibility</w:t>
                            </w:r>
                          </w:p>
                          <w:p w14:paraId="1F5E9366" w14:textId="0452DA91" w:rsidR="006F579D" w:rsidRPr="00EE3D32" w:rsidRDefault="00BC3D77" w:rsidP="002D31E4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right="-2160"/>
                              <w:rPr>
                                <w:rFonts w:ascii="Arial" w:hAnsi="Arial" w:cs="Arial"/>
                                <w:color w:val="FFFFFF" w:themeColor="background1"/>
                                <w:spacing w:val="-5"/>
                                <w:kern w:val="1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E3D32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Claiming benefits</w:t>
                            </w:r>
                            <w:r w:rsidR="006F579D" w:rsidRPr="00EE3D32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 or earning less</w:t>
                            </w:r>
                            <w:r w:rsidR="00EE3D32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="0045000D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than £19,305</w:t>
                            </w:r>
                          </w:p>
                          <w:p w14:paraId="2DE8B2F9" w14:textId="763E7B61" w:rsidR="006F579D" w:rsidRPr="006F579D" w:rsidRDefault="006F579D" w:rsidP="00390AE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right="-2160"/>
                              <w:rPr>
                                <w:rFonts w:ascii="Arial" w:hAnsi="Arial" w:cs="Arial"/>
                                <w:color w:val="FFFFFF" w:themeColor="background1"/>
                                <w:spacing w:val="-5"/>
                                <w:kern w:val="1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Aged 19+</w:t>
                            </w:r>
                          </w:p>
                          <w:p w14:paraId="56104208" w14:textId="0574C8F6" w:rsidR="006F579D" w:rsidRPr="006F579D" w:rsidRDefault="006F579D" w:rsidP="00390AE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right="-2160"/>
                              <w:rPr>
                                <w:rFonts w:ascii="Arial" w:hAnsi="Arial" w:cs="Arial"/>
                                <w:color w:val="FFFFFF" w:themeColor="background1"/>
                                <w:spacing w:val="-5"/>
                                <w:kern w:val="1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UK resident for at least 3 years</w:t>
                            </w:r>
                          </w:p>
                          <w:p w14:paraId="78FB71B5" w14:textId="77777777" w:rsidR="006F579D" w:rsidRPr="006F579D" w:rsidRDefault="006F579D" w:rsidP="00390AE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right="-2160"/>
                              <w:rPr>
                                <w:rFonts w:ascii="Arial" w:hAnsi="Arial" w:cs="Arial"/>
                                <w:color w:val="FFFFFF" w:themeColor="background1"/>
                                <w:spacing w:val="-5"/>
                                <w:kern w:val="1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20DD859" w14:textId="5488CE48" w:rsidR="00BC3D77" w:rsidRPr="00390AE6" w:rsidRDefault="006F579D" w:rsidP="00390AE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right="-2160"/>
                              <w:rPr>
                                <w:rFonts w:ascii="Arial" w:hAnsi="Arial" w:cs="Arial"/>
                                <w:color w:val="FFFFFF" w:themeColor="background1"/>
                                <w:spacing w:val="-5"/>
                                <w:kern w:val="1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</w:p>
                          <w:p w14:paraId="701DC854" w14:textId="77777777" w:rsidR="00BC3D77" w:rsidRDefault="00BC3D77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6555B" id="Text Box 7" o:spid="_x0000_s1027" type="#_x0000_t202" style="position:absolute;margin-left:308.6pt;margin-top:632.65pt;width:212.95pt;height:55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" filled="f" stroked="f">
                <v:textbox inset="0,0,0,0">
                  <w:txbxContent>
                    <w:p w14:paraId="1C5CD2F7" w14:textId="77777777" w:rsidR="00BC3D77" w:rsidRPr="006F579D" w:rsidRDefault="00BC3D77" w:rsidP="00390A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ind w:right="-2160"/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  <w:lang w:val="en-US"/>
                        </w:rPr>
                      </w:pPr>
                      <w:r w:rsidRPr="006F579D"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Eligibility</w:t>
                      </w:r>
                    </w:p>
                    <w:p w14:paraId="1F5E9366" w14:textId="0452DA91" w:rsidR="006F579D" w:rsidRPr="00EE3D32" w:rsidRDefault="00BC3D77" w:rsidP="002D31E4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line="288" w:lineRule="auto"/>
                        <w:ind w:right="-2160"/>
                        <w:rPr>
                          <w:rFonts w:ascii="Arial" w:hAnsi="Arial" w:cs="Arial"/>
                          <w:color w:val="FFFFFF" w:themeColor="background1"/>
                          <w:spacing w:val="-5"/>
                          <w:kern w:val="1"/>
                          <w:sz w:val="16"/>
                          <w:szCs w:val="16"/>
                          <w:lang w:val="en-US"/>
                        </w:rPr>
                      </w:pPr>
                      <w:r w:rsidRPr="00EE3D32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Claiming benefits</w:t>
                      </w:r>
                      <w:r w:rsidR="006F579D" w:rsidRPr="00EE3D32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 xml:space="preserve"> or earning less</w:t>
                      </w:r>
                      <w:r w:rsidR="00EE3D32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="0045000D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 xml:space="preserve">than </w:t>
                      </w:r>
                      <w:r w:rsidR="0045000D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£19,305</w:t>
                      </w:r>
                      <w:bookmarkStart w:id="1" w:name="_GoBack"/>
                      <w:bookmarkEnd w:id="1"/>
                    </w:p>
                    <w:p w14:paraId="2DE8B2F9" w14:textId="763E7B61" w:rsidR="006F579D" w:rsidRPr="006F579D" w:rsidRDefault="006F579D" w:rsidP="00390AE6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line="288" w:lineRule="auto"/>
                        <w:ind w:right="-2160"/>
                        <w:rPr>
                          <w:rFonts w:ascii="Arial" w:hAnsi="Arial" w:cs="Arial"/>
                          <w:color w:val="FFFFFF" w:themeColor="background1"/>
                          <w:spacing w:val="-5"/>
                          <w:kern w:val="1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Aged 19+</w:t>
                      </w:r>
                    </w:p>
                    <w:p w14:paraId="56104208" w14:textId="0574C8F6" w:rsidR="006F579D" w:rsidRPr="006F579D" w:rsidRDefault="006F579D" w:rsidP="00390AE6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line="288" w:lineRule="auto"/>
                        <w:ind w:right="-2160"/>
                        <w:rPr>
                          <w:rFonts w:ascii="Arial" w:hAnsi="Arial" w:cs="Arial"/>
                          <w:color w:val="FFFFFF" w:themeColor="background1"/>
                          <w:spacing w:val="-5"/>
                          <w:kern w:val="1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UK resident for at least 3 years</w:t>
                      </w:r>
                    </w:p>
                    <w:p w14:paraId="78FB71B5" w14:textId="77777777" w:rsidR="006F579D" w:rsidRPr="006F579D" w:rsidRDefault="006F579D" w:rsidP="00390AE6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line="288" w:lineRule="auto"/>
                        <w:ind w:right="-2160"/>
                        <w:rPr>
                          <w:rFonts w:ascii="Arial" w:hAnsi="Arial" w:cs="Arial"/>
                          <w:color w:val="FFFFFF" w:themeColor="background1"/>
                          <w:spacing w:val="-5"/>
                          <w:kern w:val="1"/>
                          <w:sz w:val="16"/>
                          <w:szCs w:val="16"/>
                          <w:lang w:val="en-US"/>
                        </w:rPr>
                      </w:pPr>
                    </w:p>
                    <w:p w14:paraId="320DD859" w14:textId="5488CE48" w:rsidR="00BC3D77" w:rsidRPr="00390AE6" w:rsidRDefault="006F579D" w:rsidP="00390AE6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line="288" w:lineRule="auto"/>
                        <w:ind w:right="-2160"/>
                        <w:rPr>
                          <w:rFonts w:ascii="Arial" w:hAnsi="Arial" w:cs="Arial"/>
                          <w:color w:val="FFFFFF" w:themeColor="background1"/>
                          <w:spacing w:val="-5"/>
                          <w:kern w:val="1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lang w:val="en-US"/>
                        </w:rPr>
                        <w:t xml:space="preserve"> </w:t>
                      </w:r>
                    </w:p>
                    <w:p w14:paraId="701DC854" w14:textId="77777777" w:rsidR="00BC3D77" w:rsidRDefault="00BC3D77"/>
                  </w:txbxContent>
                </v:textbox>
                <w10:wrap type="square"/>
              </v:shape>
            </w:pict>
          </mc:Fallback>
        </mc:AlternateContent>
      </w:r>
      <w:r w:rsidR="00390A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32A3E7" wp14:editId="2A502A2D">
                <wp:simplePos x="0" y="0"/>
                <wp:positionH relativeFrom="column">
                  <wp:posOffset>718820</wp:posOffset>
                </wp:positionH>
                <wp:positionV relativeFrom="paragraph">
                  <wp:posOffset>7334885</wp:posOffset>
                </wp:positionV>
                <wp:extent cx="2695575" cy="1646555"/>
                <wp:effectExtent l="0" t="0" r="22225" b="444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1646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3B92C2" w14:textId="77777777" w:rsidR="00BC3D77" w:rsidRPr="00390AE6" w:rsidRDefault="00BC3D77" w:rsidP="00390AE6">
                            <w:pPr>
                              <w:spacing w:after="120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390AE6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NB Please bring either photo ID (UK passport, driving license or residents permit), birth certificate, debit card, benefit letter or utility bill. </w:t>
                            </w:r>
                          </w:p>
                          <w:p w14:paraId="6D19FE6B" w14:textId="3A7A1231" w:rsidR="00BC3D77" w:rsidRPr="00390AE6" w:rsidRDefault="00BC3D77" w:rsidP="00390AE6">
                            <w:pPr>
                              <w:spacing w:after="120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390AE6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This is required by the first day of the course at the very latest otherwise you will not be able to complete the course.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2A3E7" id="Text Box 6" o:spid="_x0000_s1028" type="#_x0000_t202" style="position:absolute;margin-left:56.6pt;margin-top:577.55pt;width:212.25pt;height:129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" filled="f" stroked="f">
                <v:textbox inset="0,0,0,0">
                  <w:txbxContent>
                    <w:p w14:paraId="5A3B92C2" w14:textId="77777777" w:rsidR="00BC3D77" w:rsidRPr="00390AE6" w:rsidRDefault="00BC3D77" w:rsidP="00390AE6">
                      <w:pPr>
                        <w:spacing w:after="120"/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</w:pPr>
                      <w:r w:rsidRPr="00390AE6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 xml:space="preserve">NB Please bring either photo ID (UK passport, driving license or residents permit), birth certificate, debit card, benefit letter or utility bill. </w:t>
                      </w:r>
                    </w:p>
                    <w:p w14:paraId="6D19FE6B" w14:textId="3A7A1231" w:rsidR="00BC3D77" w:rsidRPr="00390AE6" w:rsidRDefault="00BC3D77" w:rsidP="00390AE6">
                      <w:pPr>
                        <w:spacing w:after="120"/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</w:pPr>
                      <w:r w:rsidRPr="00390AE6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This is required by the first day of the course at the very latest otherwise you will not be able to complete the course.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90A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097490" wp14:editId="2FAF310F">
                <wp:simplePos x="0" y="0"/>
                <wp:positionH relativeFrom="page">
                  <wp:posOffset>783590</wp:posOffset>
                </wp:positionH>
                <wp:positionV relativeFrom="page">
                  <wp:posOffset>3080385</wp:posOffset>
                </wp:positionV>
                <wp:extent cx="2719705" cy="4110355"/>
                <wp:effectExtent l="0" t="0" r="23495" b="444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9705" cy="411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AFEAB" w14:textId="26C72468" w:rsidR="00BC3D77" w:rsidRDefault="00BC3D77" w:rsidP="00BC44A2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BC3D77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Initial assessments </w:t>
                            </w:r>
                            <w:r w:rsidRPr="00BC3D77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br/>
                              <w:t xml:space="preserve">will take place on </w:t>
                            </w:r>
                            <w:r w:rsidR="00E83D7F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T</w:t>
                            </w:r>
                            <w:r w:rsidR="00BC44A2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hursday 3</w:t>
                            </w:r>
                            <w:r w:rsidR="00BC44A2" w:rsidRPr="00BC44A2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  <w:vertAlign w:val="superscript"/>
                              </w:rPr>
                              <w:t>rd</w:t>
                            </w:r>
                            <w:r w:rsidR="00BC44A2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February at 10am</w:t>
                            </w:r>
                          </w:p>
                          <w:p w14:paraId="40CC73D0" w14:textId="77777777" w:rsidR="00BC44A2" w:rsidRPr="00BC3D77" w:rsidRDefault="00BC44A2" w:rsidP="00BC44A2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  <w:p w14:paraId="2418A746" w14:textId="77777777" w:rsidR="00BC3D77" w:rsidRPr="00BC3D77" w:rsidRDefault="00BC3D77" w:rsidP="00390AE6">
                            <w:pPr>
                              <w:pStyle w:val="BasicParagraph"/>
                              <w:suppressAutoHyphens/>
                              <w:spacing w:after="12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C3D7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Location</w:t>
                            </w:r>
                          </w:p>
                          <w:p w14:paraId="4E258B76" w14:textId="06D58E5E" w:rsidR="00C75BA4" w:rsidRPr="00BC3D77" w:rsidRDefault="003936BE" w:rsidP="00BC3D77">
                            <w:pPr>
                              <w:pStyle w:val="BasicParagraph"/>
                              <w:suppressAutoHyphens/>
                              <w:spacing w:after="24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Airport Academy</w:t>
                            </w:r>
                            <w:r w:rsidR="00C75BA4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, Upper Level The Station, Manchester Airport M90 3RR</w:t>
                            </w:r>
                          </w:p>
                          <w:p w14:paraId="09E3281E" w14:textId="77777777" w:rsidR="00BC3D77" w:rsidRPr="00BC3D77" w:rsidRDefault="00BC3D77" w:rsidP="00016A7E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C3D7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The day includes </w:t>
                            </w:r>
                          </w:p>
                          <w:p w14:paraId="6A86BBA5" w14:textId="53D07D6C" w:rsidR="00BC3D77" w:rsidRPr="00BC3D77" w:rsidRDefault="00BC3D77" w:rsidP="00BC3D77">
                            <w:pPr>
                              <w:pStyle w:val="BasicParagraph"/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after="12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BC3D77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Information giving session, </w:t>
                            </w:r>
                          </w:p>
                          <w:p w14:paraId="4DD9A459" w14:textId="3FFFE5B8" w:rsidR="00BC3D77" w:rsidRPr="00BC3D77" w:rsidRDefault="00C75BA4" w:rsidP="00BC3D77">
                            <w:pPr>
                              <w:pStyle w:val="BasicParagraph"/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after="12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Initial</w:t>
                            </w:r>
                            <w:r w:rsidR="00BC3D77" w:rsidRPr="00BC3D77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assessment </w:t>
                            </w:r>
                          </w:p>
                          <w:p w14:paraId="436CB33C" w14:textId="4D53CFB9" w:rsidR="00BC3D77" w:rsidRPr="00BC3D77" w:rsidRDefault="003936BE" w:rsidP="00BC3D77">
                            <w:pPr>
                              <w:pStyle w:val="BasicParagraph"/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line="240" w:lineRule="aut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Completion of Paperwork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97490" id="Text Box 4" o:spid="_x0000_s1029" type="#_x0000_t202" style="position:absolute;margin-left:61.7pt;margin-top:242.55pt;width:214.15pt;height:323.6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" filled="f" stroked="f">
                <v:textbox inset="0,0,0,0">
                  <w:txbxContent>
                    <w:p w14:paraId="3C4AFEAB" w14:textId="26C72468" w:rsidR="00BC3D77" w:rsidRDefault="00BC3D77" w:rsidP="00BC44A2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  <w:r w:rsidRPr="00BC3D77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Initial assessments </w:t>
                      </w:r>
                      <w:r w:rsidRPr="00BC3D77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br/>
                        <w:t xml:space="preserve">will take place on </w:t>
                      </w:r>
                      <w:r w:rsidR="00E83D7F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T</w:t>
                      </w:r>
                      <w:r w:rsidR="00BC44A2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hursday 3</w:t>
                      </w:r>
                      <w:r w:rsidR="00BC44A2" w:rsidRPr="00BC44A2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  <w:vertAlign w:val="superscript"/>
                        </w:rPr>
                        <w:t>rd</w:t>
                      </w:r>
                      <w:r w:rsidR="00BC44A2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 February at 10am</w:t>
                      </w:r>
                    </w:p>
                    <w:p w14:paraId="40CC73D0" w14:textId="77777777" w:rsidR="00BC44A2" w:rsidRPr="00BC3D77" w:rsidRDefault="00BC44A2" w:rsidP="00BC44A2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  <w:p w14:paraId="2418A746" w14:textId="77777777" w:rsidR="00BC3D77" w:rsidRPr="00BC3D77" w:rsidRDefault="00BC3D77" w:rsidP="00390AE6">
                      <w:pPr>
                        <w:pStyle w:val="BasicParagraph"/>
                        <w:suppressAutoHyphens/>
                        <w:spacing w:after="12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BC3D77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Location</w:t>
                      </w:r>
                    </w:p>
                    <w:p w14:paraId="4E258B76" w14:textId="06D58E5E" w:rsidR="00C75BA4" w:rsidRPr="00BC3D77" w:rsidRDefault="003936BE" w:rsidP="00BC3D77">
                      <w:pPr>
                        <w:pStyle w:val="BasicParagraph"/>
                        <w:suppressAutoHyphens/>
                        <w:spacing w:after="24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Airport Academy</w:t>
                      </w:r>
                      <w:r w:rsidR="00C75BA4">
                        <w:rPr>
                          <w:rFonts w:ascii="Arial" w:hAnsi="Arial" w:cs="Arial"/>
                          <w:color w:val="FFFFFF" w:themeColor="background1"/>
                        </w:rPr>
                        <w:t>, Upper Level The Station, Manchester Airport M90 3RR</w:t>
                      </w:r>
                    </w:p>
                    <w:p w14:paraId="09E3281E" w14:textId="77777777" w:rsidR="00BC3D77" w:rsidRPr="00BC3D77" w:rsidRDefault="00BC3D77" w:rsidP="00016A7E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BC3D77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The day includes </w:t>
                      </w:r>
                    </w:p>
                    <w:p w14:paraId="6A86BBA5" w14:textId="53D07D6C" w:rsidR="00BC3D77" w:rsidRPr="00BC3D77" w:rsidRDefault="00BC3D77" w:rsidP="00BC3D77">
                      <w:pPr>
                        <w:pStyle w:val="BasicParagraph"/>
                        <w:numPr>
                          <w:ilvl w:val="0"/>
                          <w:numId w:val="3"/>
                        </w:numPr>
                        <w:suppressAutoHyphens/>
                        <w:spacing w:after="12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BC3D77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Information giving session, </w:t>
                      </w:r>
                    </w:p>
                    <w:p w14:paraId="4DD9A459" w14:textId="3FFFE5B8" w:rsidR="00BC3D77" w:rsidRPr="00BC3D77" w:rsidRDefault="00C75BA4" w:rsidP="00BC3D77">
                      <w:pPr>
                        <w:pStyle w:val="BasicParagraph"/>
                        <w:numPr>
                          <w:ilvl w:val="0"/>
                          <w:numId w:val="3"/>
                        </w:numPr>
                        <w:suppressAutoHyphens/>
                        <w:spacing w:after="12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Initial</w:t>
                      </w:r>
                      <w:r w:rsidR="00BC3D77" w:rsidRPr="00BC3D77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assessment </w:t>
                      </w:r>
                    </w:p>
                    <w:p w14:paraId="436CB33C" w14:textId="4D53CFB9" w:rsidR="00BC3D77" w:rsidRPr="00BC3D77" w:rsidRDefault="003936BE" w:rsidP="00BC3D77">
                      <w:pPr>
                        <w:pStyle w:val="BasicParagraph"/>
                        <w:numPr>
                          <w:ilvl w:val="0"/>
                          <w:numId w:val="3"/>
                        </w:numPr>
                        <w:suppressAutoHyphens/>
                        <w:spacing w:line="240" w:lineRule="auto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Completion of Paperwork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A181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B930D7" wp14:editId="32F9C6FB">
                <wp:simplePos x="0" y="0"/>
                <wp:positionH relativeFrom="column">
                  <wp:posOffset>400050</wp:posOffset>
                </wp:positionH>
                <wp:positionV relativeFrom="paragraph">
                  <wp:posOffset>9227820</wp:posOffset>
                </wp:positionV>
                <wp:extent cx="6544310" cy="864235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4310" cy="864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82D09A" w14:textId="12D009F9" w:rsidR="00BC3D77" w:rsidRPr="003936BE" w:rsidRDefault="00BC3D77" w:rsidP="000A181B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3936BE">
                              <w:rPr>
                                <w:rFonts w:ascii="Arial" w:hAnsi="Arial" w:cs="Arial"/>
                                <w:color w:val="1F497D" w:themeColor="text2"/>
                                <w:sz w:val="32"/>
                                <w:szCs w:val="32"/>
                              </w:rPr>
                              <w:t>To book an appointment,</w:t>
                            </w:r>
                          </w:p>
                          <w:p w14:paraId="04B4801B" w14:textId="73652CA9" w:rsidR="00BC3D77" w:rsidRPr="003936BE" w:rsidRDefault="00BC3D77" w:rsidP="000A181B">
                            <w:pPr>
                              <w:jc w:val="center"/>
                              <w:rPr>
                                <w:rFonts w:ascii="Arial" w:hAnsi="Arial" w:cs="Arial"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3936BE">
                              <w:rPr>
                                <w:rFonts w:ascii="Arial" w:hAnsi="Arial" w:cs="Arial"/>
                                <w:color w:val="1F497D" w:themeColor="text2"/>
                                <w:sz w:val="32"/>
                                <w:szCs w:val="32"/>
                              </w:rPr>
                              <w:t>please</w:t>
                            </w:r>
                            <w:proofErr w:type="gramEnd"/>
                            <w:r w:rsidRPr="003936BE">
                              <w:rPr>
                                <w:rFonts w:ascii="Arial" w:hAnsi="Arial" w:cs="Arial"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 c</w:t>
                            </w:r>
                            <w:r w:rsidR="003936BE" w:rsidRPr="003936BE">
                              <w:rPr>
                                <w:rFonts w:ascii="Arial" w:hAnsi="Arial" w:cs="Arial"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ontact your JCP adviser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930D7" id="Text Box 3" o:spid="_x0000_s1030" type="#_x0000_t202" style="position:absolute;margin-left:31.5pt;margin-top:726.6pt;width:515.3pt;height:68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" filled="f" stroked="f">
                <v:textbox>
                  <w:txbxContent>
                    <w:p w14:paraId="5882D09A" w14:textId="12D009F9" w:rsidR="00BC3D77" w:rsidRPr="003936BE" w:rsidRDefault="00BC3D77" w:rsidP="000A181B">
                      <w:pPr>
                        <w:pStyle w:val="BasicParagraph"/>
                        <w:spacing w:line="240" w:lineRule="auto"/>
                        <w:jc w:val="center"/>
                        <w:rPr>
                          <w:rFonts w:ascii="Arial" w:hAnsi="Arial" w:cs="Arial"/>
                          <w:color w:val="1F497D" w:themeColor="text2"/>
                          <w:sz w:val="32"/>
                          <w:szCs w:val="32"/>
                        </w:rPr>
                      </w:pPr>
                      <w:r w:rsidRPr="003936BE">
                        <w:rPr>
                          <w:rFonts w:ascii="Arial" w:hAnsi="Arial" w:cs="Arial"/>
                          <w:color w:val="1F497D" w:themeColor="text2"/>
                          <w:sz w:val="32"/>
                          <w:szCs w:val="32"/>
                        </w:rPr>
                        <w:t>To book an appointment,</w:t>
                      </w:r>
                    </w:p>
                    <w:p w14:paraId="04B4801B" w14:textId="73652CA9" w:rsidR="00BC3D77" w:rsidRPr="003936BE" w:rsidRDefault="00BC3D77" w:rsidP="000A181B">
                      <w:pPr>
                        <w:jc w:val="center"/>
                        <w:rPr>
                          <w:rFonts w:ascii="Arial" w:hAnsi="Arial" w:cs="Arial"/>
                          <w:color w:val="1F497D" w:themeColor="text2"/>
                          <w:sz w:val="32"/>
                          <w:szCs w:val="32"/>
                        </w:rPr>
                      </w:pPr>
                      <w:proofErr w:type="gramStart"/>
                      <w:r w:rsidRPr="003936BE">
                        <w:rPr>
                          <w:rFonts w:ascii="Arial" w:hAnsi="Arial" w:cs="Arial"/>
                          <w:color w:val="1F497D" w:themeColor="text2"/>
                          <w:sz w:val="32"/>
                          <w:szCs w:val="32"/>
                        </w:rPr>
                        <w:t>please</w:t>
                      </w:r>
                      <w:proofErr w:type="gramEnd"/>
                      <w:r w:rsidRPr="003936BE">
                        <w:rPr>
                          <w:rFonts w:ascii="Arial" w:hAnsi="Arial" w:cs="Arial"/>
                          <w:color w:val="1F497D" w:themeColor="text2"/>
                          <w:sz w:val="32"/>
                          <w:szCs w:val="32"/>
                        </w:rPr>
                        <w:t xml:space="preserve"> c</w:t>
                      </w:r>
                      <w:r w:rsidR="003936BE" w:rsidRPr="003936BE">
                        <w:rPr>
                          <w:rFonts w:ascii="Arial" w:hAnsi="Arial" w:cs="Arial"/>
                          <w:color w:val="1F497D" w:themeColor="text2"/>
                          <w:sz w:val="32"/>
                          <w:szCs w:val="32"/>
                        </w:rPr>
                        <w:t xml:space="preserve">ontact your JCP adviser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77959" w:rsidSect="002374CB">
      <w:pgSz w:w="11900" w:h="16840"/>
      <w:pgMar w:top="221" w:right="142" w:bottom="142" w:left="10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6D0B2E"/>
    <w:multiLevelType w:val="multilevel"/>
    <w:tmpl w:val="16A87C6C"/>
    <w:lvl w:ilvl="0">
      <w:start w:val="1"/>
      <w:numFmt w:val="bullet"/>
      <w:lvlText w:val=""/>
      <w:lvlJc w:val="left"/>
      <w:pPr>
        <w:tabs>
          <w:tab w:val="num" w:pos="284"/>
        </w:tabs>
        <w:ind w:left="284" w:hanging="284"/>
      </w:pPr>
      <w:rPr>
        <w:rFonts w:ascii="Wingdings 2" w:hAnsi="Wingdings 2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3820E8"/>
    <w:multiLevelType w:val="hybridMultilevel"/>
    <w:tmpl w:val="3F2493FA"/>
    <w:lvl w:ilvl="0" w:tplc="11AC337A">
      <w:start w:val="1"/>
      <w:numFmt w:val="bullet"/>
      <w:lvlText w:val=""/>
      <w:lvlJc w:val="left"/>
      <w:pPr>
        <w:tabs>
          <w:tab w:val="num" w:pos="340"/>
        </w:tabs>
        <w:ind w:left="340" w:hanging="34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AD7EC4"/>
    <w:multiLevelType w:val="hybridMultilevel"/>
    <w:tmpl w:val="D31C8844"/>
    <w:lvl w:ilvl="0" w:tplc="11AC337A">
      <w:start w:val="1"/>
      <w:numFmt w:val="bullet"/>
      <w:lvlText w:val=""/>
      <w:lvlJc w:val="left"/>
      <w:pPr>
        <w:tabs>
          <w:tab w:val="num" w:pos="340"/>
        </w:tabs>
        <w:ind w:left="340" w:hanging="34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5A5230"/>
    <w:multiLevelType w:val="hybridMultilevel"/>
    <w:tmpl w:val="A030D742"/>
    <w:lvl w:ilvl="0" w:tplc="11AC337A">
      <w:start w:val="1"/>
      <w:numFmt w:val="bullet"/>
      <w:lvlText w:val=""/>
      <w:lvlJc w:val="left"/>
      <w:pPr>
        <w:tabs>
          <w:tab w:val="num" w:pos="340"/>
        </w:tabs>
        <w:ind w:left="340" w:hanging="34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3B7AE6"/>
    <w:multiLevelType w:val="hybridMultilevel"/>
    <w:tmpl w:val="16A87C6C"/>
    <w:lvl w:ilvl="0" w:tplc="9828ADA2">
      <w:start w:val="1"/>
      <w:numFmt w:val="bullet"/>
      <w:lvlText w:val=""/>
      <w:lvlJc w:val="left"/>
      <w:pPr>
        <w:tabs>
          <w:tab w:val="num" w:pos="284"/>
        </w:tabs>
        <w:ind w:left="284" w:hanging="284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474158"/>
    <w:multiLevelType w:val="hybridMultilevel"/>
    <w:tmpl w:val="24D089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4CB"/>
    <w:rsid w:val="00016A7E"/>
    <w:rsid w:val="000A181B"/>
    <w:rsid w:val="002374CB"/>
    <w:rsid w:val="00255509"/>
    <w:rsid w:val="002C45BB"/>
    <w:rsid w:val="00317B6E"/>
    <w:rsid w:val="00390633"/>
    <w:rsid w:val="00390AE6"/>
    <w:rsid w:val="003936BE"/>
    <w:rsid w:val="0045000D"/>
    <w:rsid w:val="0052436B"/>
    <w:rsid w:val="00623BBD"/>
    <w:rsid w:val="006476B1"/>
    <w:rsid w:val="006D2598"/>
    <w:rsid w:val="006F579D"/>
    <w:rsid w:val="00741644"/>
    <w:rsid w:val="007454D7"/>
    <w:rsid w:val="007A6C36"/>
    <w:rsid w:val="008A5FDA"/>
    <w:rsid w:val="00942FC2"/>
    <w:rsid w:val="00A458A2"/>
    <w:rsid w:val="00B13A5D"/>
    <w:rsid w:val="00BB3231"/>
    <w:rsid w:val="00BC3D77"/>
    <w:rsid w:val="00BC44A2"/>
    <w:rsid w:val="00C43323"/>
    <w:rsid w:val="00C65A3D"/>
    <w:rsid w:val="00C75BA4"/>
    <w:rsid w:val="00CE58C6"/>
    <w:rsid w:val="00D231CE"/>
    <w:rsid w:val="00D77959"/>
    <w:rsid w:val="00E83D7F"/>
    <w:rsid w:val="00EE3D32"/>
    <w:rsid w:val="00F058AC"/>
    <w:rsid w:val="00FE7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2DF7202"/>
  <w14:defaultImageDpi w14:val="300"/>
  <w15:docId w15:val="{0C95D2B6-6A6C-4315-AD9B-F99D3604B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74C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4CB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6476B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paragraph" w:styleId="ListParagraph">
    <w:name w:val="List Paragraph"/>
    <w:basedOn w:val="Normal"/>
    <w:uiPriority w:val="34"/>
    <w:qFormat/>
    <w:rsid w:val="00BC3D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College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ITS Stockport</dc:creator>
  <cp:keywords/>
  <dc:description/>
  <cp:lastModifiedBy>Jennifer O'Brien</cp:lastModifiedBy>
  <cp:revision>3</cp:revision>
  <cp:lastPrinted>2021-12-13T10:21:00Z</cp:lastPrinted>
  <dcterms:created xsi:type="dcterms:W3CDTF">2022-01-13T13:51:00Z</dcterms:created>
  <dcterms:modified xsi:type="dcterms:W3CDTF">2022-01-13T13:53:00Z</dcterms:modified>
</cp:coreProperties>
</file>