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118E" w14:textId="77777777" w:rsidR="00B3291D" w:rsidRPr="00111790" w:rsidRDefault="00B3291D" w:rsidP="00B3291D">
      <w:pPr>
        <w:jc w:val="center"/>
        <w:rPr>
          <w:b/>
          <w:bCs/>
          <w:sz w:val="18"/>
          <w:szCs w:val="18"/>
        </w:rPr>
      </w:pPr>
      <w:r w:rsidRPr="00111790">
        <w:rPr>
          <w:b/>
          <w:bCs/>
          <w:sz w:val="18"/>
          <w:szCs w:val="18"/>
        </w:rPr>
        <w:t>Over</w:t>
      </w:r>
      <w:r w:rsidR="00111790" w:rsidRPr="00111790">
        <w:rPr>
          <w:b/>
          <w:bCs/>
          <w:sz w:val="18"/>
          <w:szCs w:val="18"/>
        </w:rPr>
        <w:t>view</w:t>
      </w:r>
      <w:r w:rsidRPr="00111790">
        <w:rPr>
          <w:b/>
          <w:bCs/>
          <w:sz w:val="18"/>
          <w:szCs w:val="18"/>
        </w:rPr>
        <w:t xml:space="preserve"> of training and networks 2021/21</w:t>
      </w:r>
    </w:p>
    <w:p w14:paraId="0E404450" w14:textId="34432C7D" w:rsidR="00B3291D" w:rsidRPr="005321A2" w:rsidRDefault="00B3291D" w:rsidP="00B3291D">
      <w:pPr>
        <w:jc w:val="both"/>
        <w:rPr>
          <w:sz w:val="18"/>
          <w:szCs w:val="18"/>
        </w:rPr>
      </w:pPr>
      <w:r w:rsidRPr="005321A2">
        <w:rPr>
          <w:sz w:val="18"/>
          <w:szCs w:val="18"/>
        </w:rPr>
        <w:t>The EY Team will also be offering the following training and networks throughout 2021/2</w:t>
      </w:r>
      <w:r w:rsidR="00D07951">
        <w:rPr>
          <w:sz w:val="18"/>
          <w:szCs w:val="18"/>
        </w:rPr>
        <w:t>2</w:t>
      </w:r>
      <w:r w:rsidRPr="005321A2">
        <w:rPr>
          <w:sz w:val="18"/>
          <w:szCs w:val="18"/>
        </w:rPr>
        <w:t>. Please look out for more information about these training courses and networks through our EY comms/</w:t>
      </w:r>
      <w:r w:rsidR="00185DBA">
        <w:rPr>
          <w:sz w:val="18"/>
          <w:szCs w:val="18"/>
        </w:rPr>
        <w:t>s</w:t>
      </w:r>
      <w:r w:rsidR="00185DBA" w:rsidRPr="005321A2">
        <w:rPr>
          <w:sz w:val="18"/>
          <w:szCs w:val="18"/>
        </w:rPr>
        <w:t>chool’s</w:t>
      </w:r>
      <w:r w:rsidR="00CD1012">
        <w:rPr>
          <w:sz w:val="18"/>
          <w:szCs w:val="18"/>
        </w:rPr>
        <w:t xml:space="preserve"> comms</w:t>
      </w:r>
      <w:r w:rsidRPr="005321A2">
        <w:rPr>
          <w:sz w:val="18"/>
          <w:szCs w:val="18"/>
        </w:rPr>
        <w:t xml:space="preserve">, via e mail or through the school portal.  </w:t>
      </w:r>
    </w:p>
    <w:p w14:paraId="52896EBA" w14:textId="7CAD5502" w:rsidR="00B3291D" w:rsidRPr="005321A2" w:rsidRDefault="00B3291D" w:rsidP="00B3291D">
      <w:pPr>
        <w:jc w:val="both"/>
        <w:rPr>
          <w:sz w:val="18"/>
          <w:szCs w:val="18"/>
        </w:rPr>
      </w:pPr>
      <w:r w:rsidRPr="005321A2">
        <w:rPr>
          <w:sz w:val="18"/>
          <w:szCs w:val="18"/>
        </w:rPr>
        <w:t>All the following courses will be administrated by LIS Business Support or the E</w:t>
      </w:r>
      <w:r w:rsidR="00992BE5">
        <w:rPr>
          <w:sz w:val="18"/>
          <w:szCs w:val="18"/>
        </w:rPr>
        <w:t xml:space="preserve">arly </w:t>
      </w:r>
      <w:r w:rsidRPr="005321A2">
        <w:rPr>
          <w:sz w:val="18"/>
          <w:szCs w:val="18"/>
        </w:rPr>
        <w:t>Y</w:t>
      </w:r>
      <w:r w:rsidR="00992BE5">
        <w:rPr>
          <w:sz w:val="18"/>
          <w:szCs w:val="18"/>
        </w:rPr>
        <w:t xml:space="preserve">ears </w:t>
      </w:r>
      <w:r w:rsidRPr="005321A2">
        <w:rPr>
          <w:sz w:val="18"/>
          <w:szCs w:val="18"/>
        </w:rPr>
        <w:t xml:space="preserve">Team.  </w:t>
      </w:r>
    </w:p>
    <w:p w14:paraId="7D69C237" w14:textId="77777777" w:rsidR="00B3291D" w:rsidRPr="005321A2" w:rsidRDefault="00B3291D" w:rsidP="00B3291D">
      <w:pPr>
        <w:jc w:val="both"/>
        <w:rPr>
          <w:sz w:val="18"/>
          <w:szCs w:val="18"/>
        </w:rPr>
      </w:pPr>
      <w:r w:rsidRPr="005321A2">
        <w:rPr>
          <w:b/>
          <w:bCs/>
          <w:sz w:val="18"/>
          <w:szCs w:val="18"/>
        </w:rPr>
        <w:t xml:space="preserve">Effective </w:t>
      </w:r>
      <w:r w:rsidR="005321A2">
        <w:rPr>
          <w:b/>
          <w:bCs/>
          <w:sz w:val="18"/>
          <w:szCs w:val="18"/>
        </w:rPr>
        <w:t>C</w:t>
      </w:r>
      <w:r w:rsidRPr="005321A2">
        <w:rPr>
          <w:b/>
          <w:bCs/>
          <w:sz w:val="18"/>
          <w:szCs w:val="18"/>
        </w:rPr>
        <w:t>ommunication training</w:t>
      </w:r>
      <w:r w:rsidRPr="005321A2">
        <w:rPr>
          <w:sz w:val="18"/>
          <w:szCs w:val="18"/>
        </w:rPr>
        <w:t xml:space="preserve"> – Available to all settings and schools. </w:t>
      </w:r>
      <w:r w:rsidR="005321A2">
        <w:rPr>
          <w:sz w:val="18"/>
          <w:szCs w:val="18"/>
        </w:rPr>
        <w:t xml:space="preserve">This </w:t>
      </w:r>
      <w:r w:rsidR="005321A2" w:rsidRPr="005321A2">
        <w:rPr>
          <w:sz w:val="18"/>
          <w:szCs w:val="18"/>
        </w:rPr>
        <w:t>3-part</w:t>
      </w:r>
      <w:r w:rsidRPr="005321A2">
        <w:rPr>
          <w:sz w:val="18"/>
          <w:szCs w:val="18"/>
        </w:rPr>
        <w:t xml:space="preserve"> training</w:t>
      </w:r>
      <w:r w:rsidR="005321A2">
        <w:rPr>
          <w:sz w:val="18"/>
          <w:szCs w:val="18"/>
        </w:rPr>
        <w:t xml:space="preserve"> will be run</w:t>
      </w:r>
      <w:r w:rsidRPr="005321A2">
        <w:rPr>
          <w:sz w:val="18"/>
          <w:szCs w:val="18"/>
        </w:rPr>
        <w:t xml:space="preserve"> every term.  </w:t>
      </w:r>
      <w:r w:rsidR="005321A2" w:rsidRPr="005321A2">
        <w:rPr>
          <w:sz w:val="18"/>
          <w:szCs w:val="18"/>
        </w:rPr>
        <w:t>T</w:t>
      </w:r>
      <w:r w:rsidR="005321A2">
        <w:rPr>
          <w:sz w:val="18"/>
          <w:szCs w:val="18"/>
        </w:rPr>
        <w:t xml:space="preserve">he </w:t>
      </w:r>
      <w:r w:rsidR="005321A2" w:rsidRPr="005321A2">
        <w:rPr>
          <w:sz w:val="18"/>
          <w:szCs w:val="18"/>
        </w:rPr>
        <w:t>training will be</w:t>
      </w:r>
      <w:r w:rsidR="005321A2">
        <w:rPr>
          <w:sz w:val="18"/>
          <w:szCs w:val="18"/>
        </w:rPr>
        <w:t xml:space="preserve"> delivered</w:t>
      </w:r>
      <w:r w:rsidR="005321A2" w:rsidRPr="005321A2">
        <w:rPr>
          <w:sz w:val="18"/>
          <w:szCs w:val="18"/>
        </w:rPr>
        <w:t xml:space="preserve"> virtual</w:t>
      </w:r>
      <w:r w:rsidR="005321A2">
        <w:rPr>
          <w:sz w:val="18"/>
          <w:szCs w:val="18"/>
        </w:rPr>
        <w:t>ly</w:t>
      </w:r>
      <w:r w:rsidR="005321A2" w:rsidRPr="005321A2">
        <w:rPr>
          <w:sz w:val="18"/>
          <w:szCs w:val="18"/>
        </w:rPr>
        <w:t xml:space="preserve"> using Microsoft Teams. </w:t>
      </w:r>
      <w:r w:rsidR="005321A2">
        <w:rPr>
          <w:sz w:val="18"/>
          <w:szCs w:val="18"/>
        </w:rPr>
        <w:t xml:space="preserve">All running from 4:00 – 5:30pm </w:t>
      </w:r>
    </w:p>
    <w:p w14:paraId="5D4CA05B" w14:textId="77777777" w:rsidR="00B3291D" w:rsidRDefault="00B3291D" w:rsidP="005321A2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5321A2">
        <w:rPr>
          <w:sz w:val="18"/>
          <w:szCs w:val="18"/>
        </w:rPr>
        <w:t>Autumn term – Wednesday 20</w:t>
      </w:r>
      <w:r w:rsidRPr="005321A2">
        <w:rPr>
          <w:sz w:val="18"/>
          <w:szCs w:val="18"/>
          <w:vertAlign w:val="superscript"/>
        </w:rPr>
        <w:t>th</w:t>
      </w:r>
      <w:r w:rsidRPr="005321A2">
        <w:rPr>
          <w:sz w:val="18"/>
          <w:szCs w:val="18"/>
        </w:rPr>
        <w:t xml:space="preserve"> October, Wednesday 3</w:t>
      </w:r>
      <w:r w:rsidRPr="005321A2">
        <w:rPr>
          <w:sz w:val="18"/>
          <w:szCs w:val="18"/>
          <w:vertAlign w:val="superscript"/>
        </w:rPr>
        <w:t>rd</w:t>
      </w:r>
      <w:r w:rsidRPr="005321A2">
        <w:rPr>
          <w:sz w:val="18"/>
          <w:szCs w:val="18"/>
        </w:rPr>
        <w:t xml:space="preserve"> November, and 16</w:t>
      </w:r>
      <w:r w:rsidRPr="005321A2">
        <w:rPr>
          <w:sz w:val="18"/>
          <w:szCs w:val="18"/>
          <w:vertAlign w:val="superscript"/>
        </w:rPr>
        <w:t>th</w:t>
      </w:r>
      <w:r w:rsidRPr="005321A2">
        <w:rPr>
          <w:sz w:val="18"/>
          <w:szCs w:val="18"/>
        </w:rPr>
        <w:t xml:space="preserve"> November 2021 </w:t>
      </w:r>
    </w:p>
    <w:p w14:paraId="5FB09DF2" w14:textId="77777777" w:rsidR="005321A2" w:rsidRDefault="005321A2" w:rsidP="005321A2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Spring term – Thursday 24</w:t>
      </w:r>
      <w:r w:rsidRPr="005321A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February, Thursday 10</w:t>
      </w:r>
      <w:r w:rsidRPr="005321A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March, and Thursday 24</w:t>
      </w:r>
      <w:r w:rsidRPr="005321A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March 2022 </w:t>
      </w:r>
    </w:p>
    <w:p w14:paraId="15A8336B" w14:textId="77777777" w:rsidR="005321A2" w:rsidRDefault="005321A2" w:rsidP="005321A2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Summer term – Thursday 28</w:t>
      </w:r>
      <w:r w:rsidRPr="005321A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April, Thursday 12</w:t>
      </w:r>
      <w:r w:rsidRPr="005321A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May, and Thursday 26</w:t>
      </w:r>
      <w:r w:rsidRPr="005321A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May 2022</w:t>
      </w:r>
    </w:p>
    <w:p w14:paraId="70C955ED" w14:textId="77777777" w:rsidR="005321A2" w:rsidRDefault="005321A2" w:rsidP="005321A2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All Our Children (training for new setting SENCOs or those who would like a refresher) – </w:t>
      </w:r>
      <w:r>
        <w:rPr>
          <w:sz w:val="18"/>
          <w:szCs w:val="18"/>
        </w:rPr>
        <w:t>Available to PVI settings and childminders.  This 3-part training will be run every term. The</w:t>
      </w:r>
      <w:r w:rsidR="00111790">
        <w:rPr>
          <w:sz w:val="18"/>
          <w:szCs w:val="18"/>
        </w:rPr>
        <w:t xml:space="preserve"> training</w:t>
      </w:r>
      <w:r>
        <w:rPr>
          <w:sz w:val="18"/>
          <w:szCs w:val="18"/>
        </w:rPr>
        <w:t xml:space="preserve"> will be delivered virtually using Microsoft Teams. All running from 4:00 – 5:30pm</w:t>
      </w:r>
    </w:p>
    <w:p w14:paraId="76F25EEE" w14:textId="77777777" w:rsidR="005321A2" w:rsidRDefault="005321A2" w:rsidP="005321A2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Autumn term – Wednesday 6</w:t>
      </w:r>
      <w:r w:rsidRPr="005321A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October, Wednesday 20</w:t>
      </w:r>
      <w:r w:rsidRPr="005321A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October, and Wednesday 17</w:t>
      </w:r>
      <w:r w:rsidRPr="005321A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November </w:t>
      </w:r>
      <w:r w:rsidR="00111790">
        <w:rPr>
          <w:sz w:val="18"/>
          <w:szCs w:val="18"/>
        </w:rPr>
        <w:t>2021</w:t>
      </w:r>
    </w:p>
    <w:p w14:paraId="4B30B7C9" w14:textId="77777777" w:rsidR="005321A2" w:rsidRDefault="005321A2" w:rsidP="005321A2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Spring term </w:t>
      </w:r>
      <w:r w:rsidR="00111790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111790">
        <w:rPr>
          <w:sz w:val="18"/>
          <w:szCs w:val="18"/>
        </w:rPr>
        <w:t>Wednesday 26</w:t>
      </w:r>
      <w:r w:rsidR="00111790" w:rsidRPr="00111790">
        <w:rPr>
          <w:sz w:val="18"/>
          <w:szCs w:val="18"/>
          <w:vertAlign w:val="superscript"/>
        </w:rPr>
        <w:t>th</w:t>
      </w:r>
      <w:r w:rsidR="00111790">
        <w:rPr>
          <w:sz w:val="18"/>
          <w:szCs w:val="18"/>
        </w:rPr>
        <w:t xml:space="preserve"> January, Wednesday 9</w:t>
      </w:r>
      <w:r w:rsidR="00111790" w:rsidRPr="00111790">
        <w:rPr>
          <w:sz w:val="18"/>
          <w:szCs w:val="18"/>
          <w:vertAlign w:val="superscript"/>
        </w:rPr>
        <w:t>th</w:t>
      </w:r>
      <w:r w:rsidR="00111790">
        <w:rPr>
          <w:sz w:val="18"/>
          <w:szCs w:val="18"/>
        </w:rPr>
        <w:t xml:space="preserve"> February and Wednesday 9</w:t>
      </w:r>
      <w:r w:rsidR="00111790" w:rsidRPr="00111790">
        <w:rPr>
          <w:sz w:val="18"/>
          <w:szCs w:val="18"/>
          <w:vertAlign w:val="superscript"/>
        </w:rPr>
        <w:t>th</w:t>
      </w:r>
      <w:r w:rsidR="00111790">
        <w:rPr>
          <w:sz w:val="18"/>
          <w:szCs w:val="18"/>
        </w:rPr>
        <w:t xml:space="preserve"> March 2021</w:t>
      </w:r>
    </w:p>
    <w:p w14:paraId="27078671" w14:textId="77777777" w:rsidR="00111790" w:rsidRPr="005321A2" w:rsidRDefault="00111790" w:rsidP="005321A2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Summer term – Wednesday 4</w:t>
      </w:r>
      <w:r w:rsidRPr="0011179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May, Wednesday 18</w:t>
      </w:r>
      <w:r w:rsidRPr="0011179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May and Wednesday 15</w:t>
      </w:r>
      <w:r w:rsidRPr="0011179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June 2021</w:t>
      </w:r>
    </w:p>
    <w:p w14:paraId="66BD7085" w14:textId="77777777" w:rsidR="00111790" w:rsidRDefault="00111790" w:rsidP="00111790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Emotion Coaching – </w:t>
      </w:r>
      <w:r>
        <w:rPr>
          <w:sz w:val="18"/>
          <w:szCs w:val="18"/>
        </w:rPr>
        <w:t xml:space="preserve">Available to all settings and schools. This </w:t>
      </w:r>
      <w:r w:rsidR="00A6296E">
        <w:rPr>
          <w:sz w:val="18"/>
          <w:szCs w:val="18"/>
        </w:rPr>
        <w:t>3-part</w:t>
      </w:r>
      <w:r>
        <w:rPr>
          <w:sz w:val="18"/>
          <w:szCs w:val="18"/>
        </w:rPr>
        <w:t xml:space="preserve"> training will run over the autumn and spring term. The training will be delivered virtually using Microsoft Teams. </w:t>
      </w:r>
    </w:p>
    <w:p w14:paraId="0C92857F" w14:textId="31E5C26D" w:rsidR="00A6296E" w:rsidRDefault="00A6296E" w:rsidP="00A6296E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Wednesday 10</w:t>
      </w:r>
      <w:r w:rsidRPr="00A6296E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November, Wednesday 16</w:t>
      </w:r>
      <w:r w:rsidRPr="00A6296E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185DBA">
        <w:rPr>
          <w:sz w:val="18"/>
          <w:szCs w:val="18"/>
        </w:rPr>
        <w:t>November,</w:t>
      </w:r>
      <w:r>
        <w:rPr>
          <w:sz w:val="18"/>
          <w:szCs w:val="18"/>
        </w:rPr>
        <w:t xml:space="preserve"> and Wednesday 1</w:t>
      </w:r>
      <w:r w:rsidRPr="00A6296E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December. </w:t>
      </w:r>
    </w:p>
    <w:p w14:paraId="6C18112E" w14:textId="77777777" w:rsidR="00A6296E" w:rsidRDefault="00A6296E" w:rsidP="00A6296E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Part 1 and 2   4:00 – 5:30pm and part 3   2:00 – 4:00pm </w:t>
      </w:r>
    </w:p>
    <w:p w14:paraId="72580CD1" w14:textId="77777777" w:rsidR="00A6296E" w:rsidRDefault="00A6296E" w:rsidP="00A6296E">
      <w:pPr>
        <w:jc w:val="both"/>
        <w:rPr>
          <w:sz w:val="18"/>
          <w:szCs w:val="18"/>
        </w:rPr>
      </w:pPr>
      <w:r w:rsidRPr="00A6296E">
        <w:rPr>
          <w:b/>
          <w:bCs/>
          <w:sz w:val="18"/>
          <w:szCs w:val="18"/>
        </w:rPr>
        <w:t>SENCO Networks</w:t>
      </w:r>
      <w:r>
        <w:rPr>
          <w:sz w:val="18"/>
          <w:szCs w:val="18"/>
        </w:rPr>
        <w:t xml:space="preserve"> – Available to PVI settings and childminders. These networks are offered termly and delivered virtually using Microsoft Teams. The networks will run from 3:30 – 5:00pm / 6:30 – 8:00pm </w:t>
      </w:r>
    </w:p>
    <w:p w14:paraId="36F0988D" w14:textId="77777777" w:rsidR="00A6296E" w:rsidRDefault="00A6296E" w:rsidP="00A6296E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Autumn term – Tuesday 19</w:t>
      </w:r>
      <w:r w:rsidRPr="00A6296E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October / Thursday 21</w:t>
      </w:r>
      <w:r w:rsidRPr="00A6296E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October </w:t>
      </w:r>
      <w:r w:rsidR="000103AB">
        <w:rPr>
          <w:sz w:val="18"/>
          <w:szCs w:val="18"/>
        </w:rPr>
        <w:t>2021</w:t>
      </w:r>
    </w:p>
    <w:p w14:paraId="47191EFB" w14:textId="77777777" w:rsidR="00A6296E" w:rsidRDefault="00A6296E" w:rsidP="00A6296E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Spring term – Tuesday 1</w:t>
      </w:r>
      <w:r w:rsidRPr="00A6296E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February / Thursday </w:t>
      </w:r>
      <w:r w:rsidR="000103AB">
        <w:rPr>
          <w:sz w:val="18"/>
          <w:szCs w:val="18"/>
        </w:rPr>
        <w:t>3</w:t>
      </w:r>
      <w:r w:rsidR="000103AB" w:rsidRPr="000103AB">
        <w:rPr>
          <w:sz w:val="18"/>
          <w:szCs w:val="18"/>
          <w:vertAlign w:val="superscript"/>
        </w:rPr>
        <w:t>rd</w:t>
      </w:r>
      <w:r w:rsidR="000103AB">
        <w:rPr>
          <w:sz w:val="18"/>
          <w:szCs w:val="18"/>
        </w:rPr>
        <w:t xml:space="preserve"> February 2022</w:t>
      </w:r>
    </w:p>
    <w:p w14:paraId="29C66125" w14:textId="77777777" w:rsidR="000103AB" w:rsidRDefault="000103AB" w:rsidP="00A6296E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Summer term – Tuesday 21</w:t>
      </w:r>
      <w:r w:rsidRPr="000103AB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June / Thursday 23</w:t>
      </w:r>
      <w:r w:rsidRPr="000103AB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June 2022</w:t>
      </w:r>
    </w:p>
    <w:p w14:paraId="3A8999BD" w14:textId="1F877AB1" w:rsidR="000103AB" w:rsidRDefault="000103AB" w:rsidP="000103AB">
      <w:pPr>
        <w:jc w:val="both"/>
        <w:rPr>
          <w:sz w:val="18"/>
          <w:szCs w:val="18"/>
        </w:rPr>
      </w:pPr>
      <w:r w:rsidRPr="000103AB">
        <w:rPr>
          <w:b/>
          <w:bCs/>
          <w:sz w:val="18"/>
          <w:szCs w:val="18"/>
        </w:rPr>
        <w:t>Designated Safeguarding Networks</w:t>
      </w:r>
      <w:r>
        <w:rPr>
          <w:sz w:val="18"/>
          <w:szCs w:val="18"/>
        </w:rPr>
        <w:t xml:space="preserve"> – Available to PVI setting and Childminder designated safeguarding leads. These networks are offered termly and delivered virtually using M</w:t>
      </w:r>
      <w:r w:rsidR="00141B73">
        <w:rPr>
          <w:sz w:val="18"/>
          <w:szCs w:val="18"/>
        </w:rPr>
        <w:t xml:space="preserve">icrosoft </w:t>
      </w:r>
      <w:r w:rsidR="00BF3A2F">
        <w:rPr>
          <w:sz w:val="18"/>
          <w:szCs w:val="18"/>
        </w:rPr>
        <w:t>Teams from 6:00 – 7:30pm</w:t>
      </w:r>
    </w:p>
    <w:p w14:paraId="4BDBC492" w14:textId="38877373" w:rsidR="000103AB" w:rsidRDefault="00BF3A2F" w:rsidP="000103AB">
      <w:pPr>
        <w:pStyle w:val="ListParagraph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Autumn term – Tuesday 9</w:t>
      </w:r>
      <w:r w:rsidRPr="00BF3A2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November 2021</w:t>
      </w:r>
    </w:p>
    <w:p w14:paraId="3F64D6FF" w14:textId="3007602C" w:rsidR="00BF3A2F" w:rsidRDefault="00BF3A2F" w:rsidP="000103AB">
      <w:pPr>
        <w:pStyle w:val="ListParagraph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Spring term – Tuesday 15</w:t>
      </w:r>
      <w:r w:rsidRPr="00BF3A2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March 2022</w:t>
      </w:r>
    </w:p>
    <w:p w14:paraId="59871323" w14:textId="2601569F" w:rsidR="00BF3A2F" w:rsidRDefault="00BF3A2F" w:rsidP="000103AB">
      <w:pPr>
        <w:pStyle w:val="ListParagraph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Summer term – Tuesday 28</w:t>
      </w:r>
      <w:r w:rsidRPr="00BF3A2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June 2022</w:t>
      </w:r>
    </w:p>
    <w:p w14:paraId="1C64D50D" w14:textId="70816DD2" w:rsidR="00BF3A2F" w:rsidRDefault="00BF3A2F" w:rsidP="00BF3A2F">
      <w:pPr>
        <w:jc w:val="both"/>
        <w:rPr>
          <w:sz w:val="18"/>
          <w:szCs w:val="18"/>
        </w:rPr>
      </w:pPr>
      <w:r w:rsidRPr="00BF3A2F">
        <w:rPr>
          <w:b/>
          <w:bCs/>
          <w:sz w:val="18"/>
          <w:szCs w:val="18"/>
        </w:rPr>
        <w:t>PVI Nursery Manager Networks</w:t>
      </w:r>
      <w:r>
        <w:rPr>
          <w:sz w:val="18"/>
          <w:szCs w:val="18"/>
        </w:rPr>
        <w:t xml:space="preserve"> – Available to all PVI Nursery Managers. These networks are offered termly and delivered virtually using Microsoft Teams. The networks will run from 1:30 - 3:00pm / 6:30 – 8:00pm</w:t>
      </w:r>
    </w:p>
    <w:p w14:paraId="6281F882" w14:textId="2A22037E" w:rsidR="00BF3A2F" w:rsidRDefault="00BF3A2F" w:rsidP="00BF3A2F">
      <w:pPr>
        <w:pStyle w:val="ListParagraph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Autumn term – Carlisle/Eden   </w:t>
      </w:r>
      <w:r w:rsidR="00A14830">
        <w:rPr>
          <w:sz w:val="18"/>
          <w:szCs w:val="18"/>
        </w:rPr>
        <w:t xml:space="preserve">  </w:t>
      </w:r>
      <w:r>
        <w:rPr>
          <w:sz w:val="18"/>
          <w:szCs w:val="18"/>
        </w:rPr>
        <w:t>Wednesday 6</w:t>
      </w:r>
      <w:r w:rsidRPr="00BF3A2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October 2021</w:t>
      </w:r>
    </w:p>
    <w:p w14:paraId="0DD9AA56" w14:textId="3F742307" w:rsidR="00BF3A2F" w:rsidRPr="00BF3A2F" w:rsidRDefault="00BF3A2F" w:rsidP="00BF3A2F">
      <w:pPr>
        <w:pStyle w:val="ListParagraph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Barrow/South Lakes and Allerdale/Copeland </w:t>
      </w:r>
      <w:r w:rsidR="00A14830">
        <w:rPr>
          <w:sz w:val="18"/>
          <w:szCs w:val="18"/>
        </w:rPr>
        <w:t xml:space="preserve">  </w:t>
      </w:r>
      <w:r>
        <w:rPr>
          <w:sz w:val="18"/>
          <w:szCs w:val="18"/>
        </w:rPr>
        <w:t>Thursday 14</w:t>
      </w:r>
      <w:r w:rsidRPr="00BF3A2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October 2021 </w:t>
      </w:r>
    </w:p>
    <w:p w14:paraId="4910F7DF" w14:textId="35EB1009" w:rsidR="00B3291D" w:rsidRPr="00A14830" w:rsidRDefault="00A14830" w:rsidP="00A14830">
      <w:pPr>
        <w:pStyle w:val="ListParagraph"/>
        <w:numPr>
          <w:ilvl w:val="0"/>
          <w:numId w:val="7"/>
        </w:numPr>
        <w:jc w:val="both"/>
      </w:pPr>
      <w:r w:rsidRPr="00A14830">
        <w:rPr>
          <w:sz w:val="18"/>
          <w:szCs w:val="18"/>
        </w:rPr>
        <w:t>Spring term – Wednesday 2</w:t>
      </w:r>
      <w:r>
        <w:rPr>
          <w:sz w:val="18"/>
          <w:szCs w:val="18"/>
        </w:rPr>
        <w:t>n</w:t>
      </w:r>
      <w:r w:rsidRPr="00A14830">
        <w:rPr>
          <w:sz w:val="18"/>
          <w:szCs w:val="18"/>
        </w:rPr>
        <w:t xml:space="preserve">d March </w:t>
      </w:r>
      <w:r w:rsidR="00CD1012">
        <w:rPr>
          <w:sz w:val="18"/>
          <w:szCs w:val="18"/>
        </w:rPr>
        <w:t>2022</w:t>
      </w:r>
    </w:p>
    <w:p w14:paraId="1E3D5FE1" w14:textId="5A52297D" w:rsidR="00A14830" w:rsidRPr="00A14830" w:rsidRDefault="00A14830" w:rsidP="00A14830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A14830">
        <w:rPr>
          <w:sz w:val="18"/>
          <w:szCs w:val="18"/>
        </w:rPr>
        <w:t>Summer term – Wednesday 25</w:t>
      </w:r>
      <w:r w:rsidRPr="00A14830">
        <w:rPr>
          <w:sz w:val="18"/>
          <w:szCs w:val="18"/>
          <w:vertAlign w:val="superscript"/>
        </w:rPr>
        <w:t>th</w:t>
      </w:r>
      <w:r w:rsidRPr="00A14830">
        <w:rPr>
          <w:sz w:val="18"/>
          <w:szCs w:val="18"/>
        </w:rPr>
        <w:t xml:space="preserve"> May</w:t>
      </w:r>
      <w:r>
        <w:rPr>
          <w:b/>
          <w:bCs/>
          <w:sz w:val="18"/>
          <w:szCs w:val="18"/>
        </w:rPr>
        <w:t xml:space="preserve"> </w:t>
      </w:r>
      <w:r w:rsidR="00CD1012" w:rsidRPr="00CD1012">
        <w:rPr>
          <w:sz w:val="18"/>
          <w:szCs w:val="18"/>
        </w:rPr>
        <w:t>2022</w:t>
      </w:r>
    </w:p>
    <w:p w14:paraId="5AEA6AF1" w14:textId="13FE5944" w:rsidR="00A14830" w:rsidRDefault="00A14830" w:rsidP="00A14830">
      <w:pPr>
        <w:jc w:val="both"/>
        <w:rPr>
          <w:sz w:val="18"/>
          <w:szCs w:val="18"/>
        </w:rPr>
      </w:pPr>
      <w:r w:rsidRPr="00A14830">
        <w:rPr>
          <w:b/>
          <w:bCs/>
          <w:sz w:val="18"/>
          <w:szCs w:val="18"/>
        </w:rPr>
        <w:t xml:space="preserve">Childminder Networks </w:t>
      </w:r>
      <w:r>
        <w:rPr>
          <w:b/>
          <w:bCs/>
          <w:sz w:val="18"/>
          <w:szCs w:val="18"/>
        </w:rPr>
        <w:t>–</w:t>
      </w:r>
      <w:r w:rsidRPr="00A14830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Available to all Childminders. These networks are offered termly and delivered virtually using Microsoft Teams. The </w:t>
      </w:r>
      <w:r w:rsidR="00CD1012">
        <w:rPr>
          <w:sz w:val="18"/>
          <w:szCs w:val="18"/>
        </w:rPr>
        <w:t xml:space="preserve">networks will run from </w:t>
      </w:r>
      <w:r w:rsidR="00EE4923">
        <w:rPr>
          <w:sz w:val="18"/>
          <w:szCs w:val="18"/>
        </w:rPr>
        <w:t>6:30 - 8:00pm</w:t>
      </w:r>
    </w:p>
    <w:p w14:paraId="075ACE89" w14:textId="5D84DC79" w:rsidR="00CD1012" w:rsidRDefault="00CD1012" w:rsidP="00CD1012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Autumn term – Carlisle/Eden and Allerdale/Copeland – Tuesday 22</w:t>
      </w:r>
      <w:r w:rsidRPr="00CD1012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October 2021</w:t>
      </w:r>
    </w:p>
    <w:p w14:paraId="3722BA5D" w14:textId="2750938A" w:rsidR="00CD1012" w:rsidRDefault="00CD1012" w:rsidP="00CD1012">
      <w:pPr>
        <w:pStyle w:val="ListParagraph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Barrow/South Lakes – Wednesday 6</w:t>
      </w:r>
      <w:r w:rsidRPr="00CD101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October 2021</w:t>
      </w:r>
    </w:p>
    <w:p w14:paraId="0E412008" w14:textId="28B9D52F" w:rsidR="00CD1012" w:rsidRDefault="00CD1012" w:rsidP="00CD1012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Spring term - Carlisle/Eden and Allerdale/Copeland – Tuesday 22nd February 2022</w:t>
      </w:r>
    </w:p>
    <w:p w14:paraId="73767A8A" w14:textId="01A14EE1" w:rsidR="00CD1012" w:rsidRDefault="00CD1012" w:rsidP="00CD1012">
      <w:pPr>
        <w:pStyle w:val="ListParagraph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Barrow/South Lakes – Wednesday 23</w:t>
      </w:r>
      <w:r w:rsidRPr="00CD1012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February 2022</w:t>
      </w:r>
    </w:p>
    <w:p w14:paraId="49C7D5ED" w14:textId="5A8865F2" w:rsidR="00CD1012" w:rsidRDefault="00CD1012" w:rsidP="00CD1012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Summer term - Carlisle/Eden and Allerdale/Copeland – Tuesday 17</w:t>
      </w:r>
      <w:r w:rsidRPr="00CD101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May 2022</w:t>
      </w:r>
    </w:p>
    <w:p w14:paraId="1266BF3D" w14:textId="2CF851F9" w:rsidR="00CD1012" w:rsidRDefault="00CD1012" w:rsidP="00CD1012">
      <w:pPr>
        <w:pStyle w:val="ListParagraph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Barrow/South Lakes – Wednesday 18</w:t>
      </w:r>
      <w:r w:rsidRPr="00CD101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May 2022</w:t>
      </w:r>
    </w:p>
    <w:p w14:paraId="5938EDC6" w14:textId="234803B5" w:rsidR="00CD1012" w:rsidRPr="00CD1012" w:rsidRDefault="00CD1012" w:rsidP="00CD1012">
      <w:pPr>
        <w:pStyle w:val="ListParagraph"/>
        <w:jc w:val="both"/>
        <w:rPr>
          <w:sz w:val="18"/>
          <w:szCs w:val="18"/>
        </w:rPr>
      </w:pPr>
    </w:p>
    <w:sectPr w:rsidR="00CD1012" w:rsidRPr="00CD1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3051D"/>
    <w:multiLevelType w:val="hybridMultilevel"/>
    <w:tmpl w:val="9E60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24549"/>
    <w:multiLevelType w:val="hybridMultilevel"/>
    <w:tmpl w:val="770E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16720"/>
    <w:multiLevelType w:val="hybridMultilevel"/>
    <w:tmpl w:val="13D2E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F058E"/>
    <w:multiLevelType w:val="hybridMultilevel"/>
    <w:tmpl w:val="8D44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C15B4"/>
    <w:multiLevelType w:val="hybridMultilevel"/>
    <w:tmpl w:val="BA28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7294D"/>
    <w:multiLevelType w:val="hybridMultilevel"/>
    <w:tmpl w:val="EBD6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751D2"/>
    <w:multiLevelType w:val="hybridMultilevel"/>
    <w:tmpl w:val="3570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77BC4"/>
    <w:multiLevelType w:val="hybridMultilevel"/>
    <w:tmpl w:val="BE544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1D"/>
    <w:rsid w:val="000103AB"/>
    <w:rsid w:val="00111790"/>
    <w:rsid w:val="00141B73"/>
    <w:rsid w:val="00185DBA"/>
    <w:rsid w:val="003B5971"/>
    <w:rsid w:val="005321A2"/>
    <w:rsid w:val="00992BE5"/>
    <w:rsid w:val="00A14830"/>
    <w:rsid w:val="00A6296E"/>
    <w:rsid w:val="00B3291D"/>
    <w:rsid w:val="00BF3A2F"/>
    <w:rsid w:val="00CD1012"/>
    <w:rsid w:val="00D07951"/>
    <w:rsid w:val="00E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7430"/>
  <w15:chartTrackingRefBased/>
  <w15:docId w15:val="{0C6303AA-B5AB-4C5E-BF6D-6748AAE5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Steels, Nicola C</dc:creator>
  <cp:keywords/>
  <dc:description/>
  <cp:lastModifiedBy>Steels, Nicola C</cp:lastModifiedBy>
  <cp:revision>8</cp:revision>
  <dcterms:created xsi:type="dcterms:W3CDTF">2021-09-08T09:37:00Z</dcterms:created>
  <dcterms:modified xsi:type="dcterms:W3CDTF">2021-09-14T16:17:00Z</dcterms:modified>
</cp:coreProperties>
</file>